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6B0D1" w14:textId="629CBD53" w:rsidR="001164E6" w:rsidRDefault="001164E6" w:rsidP="001164E6">
      <w:pPr>
        <w:rPr>
          <w:rFonts w:ascii="Arial" w:hAnsi="Arial"/>
          <w:b/>
          <w:noProof/>
          <w:color w:val="F79646" w:themeColor="accent6"/>
          <w:sz w:val="72"/>
          <w:szCs w:val="72"/>
          <w:lang w:val="nl-NL"/>
        </w:rPr>
      </w:pPr>
      <w:r w:rsidRPr="0015320E">
        <w:rPr>
          <w:noProof/>
          <w:lang w:eastAsia="nl-BE"/>
        </w:rPr>
        <w:drawing>
          <wp:anchor distT="0" distB="0" distL="114300" distR="114300" simplePos="0" relativeHeight="251945984" behindDoc="0" locked="0" layoutInCell="1" allowOverlap="1" wp14:anchorId="32180F3E" wp14:editId="7F52FABD">
            <wp:simplePos x="0" y="0"/>
            <wp:positionH relativeFrom="margin">
              <wp:posOffset>0</wp:posOffset>
            </wp:positionH>
            <wp:positionV relativeFrom="margin">
              <wp:posOffset>-329463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883A0" w14:textId="77777777" w:rsidR="000D1ADE" w:rsidRDefault="000D1ADE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</w:p>
    <w:p w14:paraId="1CA86031" w14:textId="3D666BF6" w:rsidR="001164E6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Oog voor Lekkers:</w:t>
      </w:r>
    </w:p>
    <w:p w14:paraId="6B7E0E76" w14:textId="4A01681E" w:rsidR="00575C1D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het schoolfruit, -groenten en -</w:t>
      </w:r>
      <w:r w:rsidRPr="00551CD5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melkproject</w:t>
      </w:r>
      <w:r w:rsidRPr="001164E6">
        <w:rPr>
          <w:rFonts w:ascii="Arial" w:hAnsi="Arial"/>
          <w:b/>
          <w:noProof/>
          <w:color w:val="F79646" w:themeColor="accent6"/>
          <w:sz w:val="32"/>
          <w:szCs w:val="32"/>
        </w:rPr>
        <w:t xml:space="preserve"> </w:t>
      </w:r>
      <w:r w:rsidR="003470C5" w:rsidRPr="001164E6">
        <w:rPr>
          <w:rFonts w:ascii="Arial" w:hAnsi="Arial"/>
          <w:b/>
          <w:noProof/>
          <w:color w:val="F79646" w:themeColor="accent6"/>
          <w:sz w:val="32"/>
          <w:szCs w:val="32"/>
          <w:lang w:eastAsia="nl-BE"/>
        </w:rPr>
        <w:drawing>
          <wp:anchor distT="0" distB="0" distL="114300" distR="114300" simplePos="0" relativeHeight="251374592" behindDoc="1" locked="0" layoutInCell="1" allowOverlap="1" wp14:anchorId="2D010411" wp14:editId="1F587521">
            <wp:simplePos x="0" y="0"/>
            <wp:positionH relativeFrom="margin">
              <wp:posOffset>3774440</wp:posOffset>
            </wp:positionH>
            <wp:positionV relativeFrom="margin">
              <wp:posOffset>-1031240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946E" w14:textId="3B48C7FC" w:rsidR="001164E6" w:rsidRDefault="001164E6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722CD7F9" w14:textId="77777777" w:rsidR="000D1ADE" w:rsidRPr="001164E6" w:rsidRDefault="000D1ADE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1FCD0743" w14:textId="77777777" w:rsidR="001164E6" w:rsidRPr="001164E6" w:rsidRDefault="001164E6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Contract m.b.t. schooljaar</w:t>
      </w:r>
    </w:p>
    <w:p w14:paraId="6F0C2055" w14:textId="61CE2CA4" w:rsidR="0063474F" w:rsidRPr="001164E6" w:rsidRDefault="007E3F30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2018</w:t>
      </w:r>
      <w:r w:rsidR="001164E6"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-201</w:t>
      </w:r>
      <w:r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9</w:t>
      </w:r>
      <w:r w:rsidR="001164E6" w:rsidRPr="001164E6">
        <w:rPr>
          <w:rFonts w:ascii="Arial" w:hAnsi="Arial"/>
          <w:b/>
          <w:noProof/>
          <w:color w:val="F79646" w:themeColor="accent6"/>
          <w:sz w:val="28"/>
          <w:szCs w:val="28"/>
          <w:vertAlign w:val="superscript"/>
          <w:lang w:val="nl-NL"/>
        </w:rPr>
        <w:footnoteReference w:id="1"/>
      </w:r>
    </w:p>
    <w:p w14:paraId="18CADC86" w14:textId="2DFB4A2B" w:rsidR="001164E6" w:rsidRDefault="001164E6" w:rsidP="001164E6">
      <w:pPr>
        <w:rPr>
          <w:rFonts w:ascii="Arial" w:hAnsi="Arial" w:cs="Arial"/>
          <w:b/>
          <w:noProof/>
          <w:color w:val="F79646" w:themeColor="accent6"/>
          <w:sz w:val="36"/>
          <w:szCs w:val="36"/>
          <w:lang w:val="nl-NL"/>
        </w:rPr>
      </w:pPr>
    </w:p>
    <w:p w14:paraId="1C59272B" w14:textId="77777777" w:rsidR="004E3B16" w:rsidRPr="001164E6" w:rsidRDefault="004E3B16" w:rsidP="001164E6">
      <w:pPr>
        <w:rPr>
          <w:rFonts w:ascii="Arial" w:hAnsi="Arial" w:cs="Arial"/>
        </w:rPr>
      </w:pPr>
    </w:p>
    <w:p w14:paraId="397AC5C4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Reglementering</w:t>
      </w:r>
    </w:p>
    <w:p w14:paraId="3601B5D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7AA8BC95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1370/2013 van de Raad van 16 december 2013 houdende maatregelen tot vaststelling van steun en restituties in het kader van de gemeenschappelijke ordening van de markten voor landbouwproducten.</w:t>
      </w:r>
    </w:p>
    <w:p w14:paraId="3657A008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(EU) nr. 1308/2013 van het Europees Parlement en de Raad van 17 december 2013 tot vaststelling van een gemeenschappelijke ordening van de markten voor landbouwproducten.</w:t>
      </w:r>
    </w:p>
    <w:p w14:paraId="5AA32F24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Uitvoeringsverordening (EU) 2017/39 van de Commissie van 3 november 2016 tot vaststelling van toepassingsbepalingen voor Verordening (EU) nr. 1308/2013 van het Europees Parlement en de Raad wat betreft Uniesteun voor de verstrekking van groenten, fruit, bananen in onderwijsinstellingen.</w:t>
      </w:r>
    </w:p>
    <w:p w14:paraId="415468EC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Gedelegeerde verordening (EU) nr. 2017/40 van de Commissie van 3 november 2016 tot aanvulling van Verordening (EU) nr. 1308/2013 van het Europees Parlement en de Raad, met betrekking tot Uniesteun voor de verstrekking van groenten en fruit, bananen en melk in onderwijsinstellingen.</w:t>
      </w:r>
    </w:p>
    <w:p w14:paraId="5E49EE57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Besluit van de Vlaamse Regering van 21 april 2017 betreffende de ondersteuning van de verstrekking van groenten, fruit en melk aan leerlingen in onderwijsinstellingen.</w:t>
      </w:r>
    </w:p>
    <w:p w14:paraId="554959D1" w14:textId="01EE6101" w:rsid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Ministerieel besluit tot uitvoering van het besluit van de Vlaamse Regering van 21 april 2017 betreffende de ondersteuning van de verstrekking van groenten, fruit en melk aan leerlingen in onderwijsinstellingen</w:t>
      </w:r>
      <w:r w:rsidR="000D1ADE">
        <w:rPr>
          <w:rFonts w:ascii="Arial" w:hAnsi="Arial" w:cs="Arial"/>
          <w:bCs/>
          <w:sz w:val="16"/>
          <w:szCs w:val="16"/>
        </w:rPr>
        <w:t>.</w:t>
      </w:r>
    </w:p>
    <w:p w14:paraId="310C089B" w14:textId="77777777" w:rsidR="000D1ADE" w:rsidRPr="001164E6" w:rsidRDefault="000D1ADE" w:rsidP="000D1ADE">
      <w:pPr>
        <w:ind w:left="720"/>
        <w:rPr>
          <w:rFonts w:ascii="Arial" w:hAnsi="Arial" w:cs="Arial"/>
          <w:bCs/>
          <w:sz w:val="16"/>
          <w:szCs w:val="16"/>
        </w:rPr>
      </w:pPr>
    </w:p>
    <w:p w14:paraId="7A079B7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10E302D7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Onderwerp van de overeenkomst</w:t>
      </w:r>
    </w:p>
    <w:p w14:paraId="6FF09BFD" w14:textId="77777777" w:rsidR="001164E6" w:rsidRPr="001164E6" w:rsidRDefault="001164E6" w:rsidP="001164E6">
      <w:pPr>
        <w:jc w:val="both"/>
        <w:rPr>
          <w:rFonts w:ascii="Arial" w:hAnsi="Arial" w:cs="Arial"/>
          <w:bCs/>
        </w:rPr>
      </w:pPr>
    </w:p>
    <w:p w14:paraId="7C9D275A" w14:textId="477053B9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Om kinderen te stimuleren tot gezonder eet</w:t>
      </w:r>
      <w:r w:rsidR="000D1ADE">
        <w:rPr>
          <w:rFonts w:ascii="Arial" w:hAnsi="Arial" w:cs="Arial"/>
          <w:bCs/>
          <w:sz w:val="22"/>
          <w:szCs w:val="22"/>
        </w:rPr>
        <w:t>gedrag, kunnen scholen via de Oog voor Lekkers-campagne</w:t>
      </w:r>
      <w:r w:rsidRPr="000D1ADE">
        <w:rPr>
          <w:rFonts w:ascii="Arial" w:hAnsi="Arial" w:cs="Arial"/>
          <w:bCs/>
          <w:sz w:val="22"/>
          <w:szCs w:val="22"/>
        </w:rPr>
        <w:t xml:space="preserve"> van de </w:t>
      </w:r>
      <w:hyperlink r:id="rId11" w:history="1">
        <w:r w:rsidR="000D1ADE">
          <w:rPr>
            <w:rStyle w:val="Hyperlink"/>
            <w:rFonts w:ascii="Arial" w:hAnsi="Arial" w:cs="Arial"/>
            <w:bCs/>
            <w:sz w:val="22"/>
            <w:szCs w:val="22"/>
          </w:rPr>
          <w:t>Vlaamse o</w:t>
        </w:r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verheid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in aanmerking komen voor subsidie om op één vaste schooldag per week als tussendoortje een portie fruit of groenten en/of een portie melk te verdelen aan hun leerlingen. </w:t>
      </w:r>
    </w:p>
    <w:p w14:paraId="33FB9E02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E9855F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Er werd een richtprijs vastgelegd per portie voor alle producten.</w:t>
      </w:r>
    </w:p>
    <w:p w14:paraId="57AE74C3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C24237" w14:textId="2DFA153A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  <w:r w:rsidRPr="000D1ADE">
        <w:rPr>
          <w:rFonts w:ascii="Arial" w:hAnsi="Arial" w:cs="Arial"/>
          <w:sz w:val="22"/>
          <w:szCs w:val="22"/>
        </w:rPr>
        <w:t>Scholen kunnen echter zelf extra voorwaarden opleggen aan hun leverancier (meerdere porties per week, een duurder aanbod (bv</w:t>
      </w:r>
      <w:r w:rsidR="004E3B16">
        <w:rPr>
          <w:rFonts w:ascii="Arial" w:hAnsi="Arial" w:cs="Arial"/>
          <w:sz w:val="22"/>
          <w:szCs w:val="22"/>
        </w:rPr>
        <w:t>.</w:t>
      </w:r>
      <w:r w:rsidRPr="000D1ADE">
        <w:rPr>
          <w:rFonts w:ascii="Arial" w:hAnsi="Arial" w:cs="Arial"/>
          <w:sz w:val="22"/>
          <w:szCs w:val="22"/>
        </w:rPr>
        <w:t xml:space="preserve"> bio), een langere looptijd,…). Het maximumbedrag voor subsidie blijft ongeacht die keuze wel hetzelfde voor elke school. </w:t>
      </w:r>
    </w:p>
    <w:p w14:paraId="69732EF7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2DDA4A8" w14:textId="35B2E05A" w:rsidR="001164E6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In dit contract worden de verbintenissen van beide partijen en de afspraken vastgelegd.</w:t>
      </w:r>
    </w:p>
    <w:p w14:paraId="2A55B676" w14:textId="3545979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49D4998D" w14:textId="7C13841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13BE9C2E" w14:textId="127A4B15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789F2B35" w14:textId="0D499481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D2E344" w14:textId="77777777" w:rsidR="000D1ADE" w:rsidRP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C027C3A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648394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lastRenderedPageBreak/>
        <w:t>Ondertekenende partijen</w:t>
      </w:r>
    </w:p>
    <w:p w14:paraId="6918B2A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4113"/>
        <w:gridCol w:w="1006"/>
        <w:gridCol w:w="340"/>
        <w:gridCol w:w="3223"/>
      </w:tblGrid>
      <w:tr w:rsidR="001164E6" w:rsidRPr="000D1ADE" w14:paraId="53C5FA31" w14:textId="77777777" w:rsidTr="008443B5">
        <w:tc>
          <w:tcPr>
            <w:tcW w:w="4607" w:type="dxa"/>
            <w:gridSpan w:val="2"/>
          </w:tcPr>
          <w:p w14:paraId="738B73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onderwijsinstelling:</w:t>
            </w:r>
          </w:p>
          <w:p w14:paraId="47D37D1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7" w:type="dxa"/>
          </w:tcPr>
          <w:p w14:paraId="177271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</w:tcPr>
          <w:p w14:paraId="1C71C6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00FE612" w14:textId="77777777" w:rsidTr="008443B5">
        <w:tc>
          <w:tcPr>
            <w:tcW w:w="492" w:type="dxa"/>
          </w:tcPr>
          <w:p w14:paraId="6D1BFDDE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</w:tcPr>
          <w:p w14:paraId="65E7263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1007" w:type="dxa"/>
          </w:tcPr>
          <w:p w14:paraId="6FB1A321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</w:tcPr>
          <w:p w14:paraId="0CCC2E1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lager (</w:t>
            </w: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7FF4A811" w14:textId="77777777" w:rsidTr="008443B5">
        <w:tc>
          <w:tcPr>
            <w:tcW w:w="492" w:type="dxa"/>
            <w:tcBorders>
              <w:bottom w:val="single" w:sz="4" w:space="0" w:color="auto"/>
            </w:tcBorders>
          </w:tcPr>
          <w:p w14:paraId="4CF9F43D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  <w:tcBorders>
              <w:bottom w:val="single" w:sz="4" w:space="0" w:color="auto"/>
            </w:tcBorders>
          </w:tcPr>
          <w:p w14:paraId="2C1BAEB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3D0B55B0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  <w:tcBorders>
              <w:bottom w:val="single" w:sz="4" w:space="0" w:color="auto"/>
            </w:tcBorders>
          </w:tcPr>
          <w:p w14:paraId="76E310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secundair (</w:t>
            </w: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4C7A56A1" w14:textId="77777777" w:rsidTr="008443B5">
        <w:tc>
          <w:tcPr>
            <w:tcW w:w="4607" w:type="dxa"/>
            <w:gridSpan w:val="2"/>
            <w:tcBorders>
              <w:top w:val="single" w:sz="4" w:space="0" w:color="auto"/>
              <w:bottom w:val="nil"/>
            </w:tcBorders>
          </w:tcPr>
          <w:p w14:paraId="67E095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Onderwijsinstellingsnummer</w:t>
            </w:r>
            <w:r w:rsidRPr="000D1ADE">
              <w:rPr>
                <w:rFonts w:ascii="Arial" w:hAnsi="Arial" w:cs="Arial"/>
                <w:bCs/>
                <w:vertAlign w:val="superscript"/>
              </w:rPr>
              <w:footnoteReference w:id="2"/>
            </w:r>
            <w:r w:rsidRPr="000D1ADE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</w:tcPr>
          <w:p w14:paraId="2DD71C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  <w:tcBorders>
              <w:top w:val="single" w:sz="4" w:space="0" w:color="auto"/>
              <w:bottom w:val="nil"/>
            </w:tcBorders>
          </w:tcPr>
          <w:p w14:paraId="307D28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2B5D771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A3F0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Directeur (verantwoordelijke):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F94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79B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86D8530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16B6DB" w14:textId="0AD1F2F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</w:t>
            </w:r>
            <w:r w:rsidR="000D1ADE">
              <w:rPr>
                <w:rFonts w:ascii="Arial" w:hAnsi="Arial" w:cs="Arial"/>
                <w:bCs/>
              </w:rPr>
              <w:t xml:space="preserve">ntactpersoon (indien andere dan </w:t>
            </w:r>
            <w:r w:rsidRPr="000D1ADE">
              <w:rPr>
                <w:rFonts w:ascii="Arial" w:hAnsi="Arial" w:cs="Arial"/>
                <w:bCs/>
              </w:rPr>
              <w:t>directeur):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1E13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A36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FE4181B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9B7B1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D4C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B2C6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FFA7E2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D9AB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5A0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8C0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C88184D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D8479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F58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02F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C18FAC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5559254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en</w:t>
      </w:r>
    </w:p>
    <w:p w14:paraId="57F789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640"/>
      </w:tblGrid>
      <w:tr w:rsidR="001164E6" w:rsidRPr="000D1ADE" w14:paraId="203E32D4" w14:textId="77777777" w:rsidTr="008443B5">
        <w:tc>
          <w:tcPr>
            <w:tcW w:w="4536" w:type="dxa"/>
          </w:tcPr>
          <w:p w14:paraId="4E5F1D3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leverancier:</w:t>
            </w:r>
          </w:p>
        </w:tc>
        <w:tc>
          <w:tcPr>
            <w:tcW w:w="4644" w:type="dxa"/>
          </w:tcPr>
          <w:p w14:paraId="31F1B1C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3C94E565" w14:textId="77777777" w:rsidTr="008443B5">
        <w:tc>
          <w:tcPr>
            <w:tcW w:w="4536" w:type="dxa"/>
          </w:tcPr>
          <w:p w14:paraId="0D30BB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Contactpersoon:</w:t>
            </w:r>
          </w:p>
        </w:tc>
        <w:tc>
          <w:tcPr>
            <w:tcW w:w="4644" w:type="dxa"/>
          </w:tcPr>
          <w:p w14:paraId="2193C2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75FF37F" w14:textId="77777777" w:rsidTr="008443B5">
        <w:tc>
          <w:tcPr>
            <w:tcW w:w="4536" w:type="dxa"/>
          </w:tcPr>
          <w:p w14:paraId="37312B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4644" w:type="dxa"/>
          </w:tcPr>
          <w:p w14:paraId="7461CF7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1A69A3C" w14:textId="77777777" w:rsidTr="008443B5">
        <w:tc>
          <w:tcPr>
            <w:tcW w:w="4536" w:type="dxa"/>
          </w:tcPr>
          <w:p w14:paraId="670D3A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4644" w:type="dxa"/>
          </w:tcPr>
          <w:p w14:paraId="017933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</w:tr>
      <w:tr w:rsidR="001164E6" w:rsidRPr="000D1ADE" w14:paraId="3F5B4F44" w14:textId="77777777" w:rsidTr="008443B5">
        <w:tc>
          <w:tcPr>
            <w:tcW w:w="4536" w:type="dxa"/>
          </w:tcPr>
          <w:p w14:paraId="0F77C6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4644" w:type="dxa"/>
          </w:tcPr>
          <w:p w14:paraId="010F3470" w14:textId="72423BE3" w:rsidR="00CF65DF" w:rsidRPr="000D1ADE" w:rsidRDefault="00CF65DF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BTW </w:t>
            </w:r>
            <w:proofErr w:type="spellStart"/>
            <w:r>
              <w:rPr>
                <w:rFonts w:ascii="Arial" w:hAnsi="Arial" w:cs="Arial"/>
                <w:bCs/>
              </w:rPr>
              <w:t>nr</w:t>
            </w:r>
            <w:proofErr w:type="spellEnd"/>
            <w:r>
              <w:rPr>
                <w:rFonts w:ascii="Arial" w:hAnsi="Arial" w:cs="Arial"/>
                <w:bCs/>
              </w:rPr>
              <w:t>:</w:t>
            </w:r>
          </w:p>
        </w:tc>
      </w:tr>
    </w:tbl>
    <w:p w14:paraId="2CFCCA18" w14:textId="33635DE0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6153A49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8E1D501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Afspraken m.b.t. het assortiment</w:t>
      </w:r>
    </w:p>
    <w:p w14:paraId="0AB582D9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0697F7E" w14:textId="1F68A975" w:rsidR="001164E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Groenten/</w:t>
      </w:r>
      <w:r w:rsidR="001164E6" w:rsidRPr="000D1ADE">
        <w:rPr>
          <w:rFonts w:ascii="Arial" w:hAnsi="Arial" w:cs="Arial"/>
          <w:b/>
          <w:bCs/>
          <w:sz w:val="22"/>
          <w:szCs w:val="22"/>
        </w:rPr>
        <w:t xml:space="preserve">fruit: </w:t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="001164E6"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7E3F30">
        <w:rPr>
          <w:rFonts w:ascii="Arial" w:hAnsi="Arial" w:cs="Arial"/>
          <w:bCs/>
          <w:sz w:val="22"/>
          <w:szCs w:val="22"/>
        </w:rPr>
      </w:r>
      <w:r w:rsidR="007E3F30">
        <w:rPr>
          <w:rFonts w:ascii="Arial" w:hAnsi="Arial" w:cs="Arial"/>
          <w:bCs/>
          <w:sz w:val="22"/>
          <w:szCs w:val="22"/>
        </w:rPr>
        <w:fldChar w:fldCharType="separate"/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1A4CFB9D" w14:textId="7EA30A5F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Waar mogelijk is er een duidelijke voorkeur voor lokale en seizoensgebonden producten. De leverancier zorgt voor verse, rijpe producten van een goede kwaliteit. Zie de </w:t>
      </w:r>
      <w:proofErr w:type="spellStart"/>
      <w:r w:rsidRPr="000D1ADE">
        <w:rPr>
          <w:rFonts w:ascii="Arial" w:hAnsi="Arial" w:cs="Arial"/>
          <w:bCs/>
          <w:sz w:val="22"/>
          <w:szCs w:val="22"/>
        </w:rPr>
        <w:t>seizoen</w:t>
      </w:r>
      <w:r w:rsidR="000D1ADE">
        <w:rPr>
          <w:rFonts w:ascii="Arial" w:hAnsi="Arial" w:cs="Arial"/>
          <w:bCs/>
          <w:sz w:val="22"/>
          <w:szCs w:val="22"/>
        </w:rPr>
        <w:t>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 ter inspiratie.</w:t>
      </w:r>
    </w:p>
    <w:p w14:paraId="165D6CD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9241293" w14:textId="479F978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Witte melk</w:t>
      </w:r>
      <w:r w:rsidRPr="000D1ADE">
        <w:rPr>
          <w:rStyle w:val="Voetnootmarkering"/>
          <w:rFonts w:ascii="Arial" w:hAnsi="Arial" w:cs="Arial"/>
          <w:b/>
          <w:bCs/>
          <w:sz w:val="22"/>
          <w:szCs w:val="22"/>
        </w:rPr>
        <w:footnoteReference w:id="3"/>
      </w:r>
      <w:r w:rsidRPr="000D1ADE">
        <w:rPr>
          <w:rFonts w:ascii="Arial" w:hAnsi="Arial" w:cs="Arial"/>
          <w:b/>
          <w:bCs/>
          <w:sz w:val="22"/>
          <w:szCs w:val="22"/>
        </w:rPr>
        <w:t xml:space="preserve">: </w:t>
      </w:r>
      <w:r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7E3F30">
        <w:rPr>
          <w:rFonts w:ascii="Arial" w:hAnsi="Arial" w:cs="Arial"/>
          <w:bCs/>
          <w:sz w:val="22"/>
          <w:szCs w:val="22"/>
        </w:rPr>
      </w:r>
      <w:r w:rsidR="007E3F30">
        <w:rPr>
          <w:rFonts w:ascii="Arial" w:hAnsi="Arial" w:cs="Arial"/>
          <w:bCs/>
          <w:sz w:val="22"/>
          <w:szCs w:val="22"/>
        </w:rPr>
        <w:fldChar w:fldCharType="separate"/>
      </w:r>
      <w:r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50840B0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17E94EEC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Eventueel aan te vullen met:</w:t>
      </w:r>
    </w:p>
    <w:p w14:paraId="6C856C14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55902BE2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6F0573E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D4FACB5" w14:textId="7769C92D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057A834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14A164A9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Duur van de overeenkomst</w:t>
      </w:r>
    </w:p>
    <w:p w14:paraId="0E9F771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6A99DE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overeenkomst voor: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92"/>
        <w:gridCol w:w="3976"/>
        <w:gridCol w:w="492"/>
        <w:gridCol w:w="2021"/>
        <w:gridCol w:w="492"/>
        <w:gridCol w:w="1599"/>
      </w:tblGrid>
      <w:tr w:rsidR="001164E6" w:rsidRPr="000D1ADE" w14:paraId="243A61DF" w14:textId="77777777" w:rsidTr="008443B5">
        <w:tc>
          <w:tcPr>
            <w:tcW w:w="4468" w:type="dxa"/>
            <w:gridSpan w:val="2"/>
          </w:tcPr>
          <w:p w14:paraId="041C79B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4604" w:type="dxa"/>
            <w:gridSpan w:val="4"/>
          </w:tcPr>
          <w:p w14:paraId="537756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532E41EE" w14:textId="77777777" w:rsidTr="008443B5">
        <w:tc>
          <w:tcPr>
            <w:tcW w:w="492" w:type="dxa"/>
          </w:tcPr>
          <w:p w14:paraId="6EC9612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3EA212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1x 10 weken in het eerste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4"/>
            </w:r>
          </w:p>
        </w:tc>
        <w:tc>
          <w:tcPr>
            <w:tcW w:w="492" w:type="dxa"/>
          </w:tcPr>
          <w:p w14:paraId="6AA31AD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0E4A3C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50F40E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3DDFF1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  <w:tr w:rsidR="001164E6" w:rsidRPr="000D1ADE" w14:paraId="4F3A5AF5" w14:textId="77777777" w:rsidTr="008443B5">
        <w:tc>
          <w:tcPr>
            <w:tcW w:w="492" w:type="dxa"/>
          </w:tcPr>
          <w:p w14:paraId="30A41D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23117EF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 xml:space="preserve">1x 10 weken in het eerste trimester </w:t>
            </w:r>
            <w:r w:rsidRPr="000D1ADE">
              <w:rPr>
                <w:rFonts w:ascii="Arial" w:hAnsi="Arial" w:cs="Arial"/>
                <w:b/>
                <w:bCs/>
              </w:rPr>
              <w:t>EN</w:t>
            </w:r>
            <w:r w:rsidRPr="000D1ADE">
              <w:rPr>
                <w:rFonts w:ascii="Arial" w:hAnsi="Arial" w:cs="Arial"/>
                <w:bCs/>
              </w:rPr>
              <w:t xml:space="preserve"> 1x 10 weken in het tweede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5"/>
            </w:r>
          </w:p>
        </w:tc>
        <w:tc>
          <w:tcPr>
            <w:tcW w:w="492" w:type="dxa"/>
          </w:tcPr>
          <w:p w14:paraId="714146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7041B0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2310408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418966D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0CC04C9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E1E0979" w14:textId="77777777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846D954" w14:textId="4FD1C92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Of</w:t>
      </w:r>
    </w:p>
    <w:p w14:paraId="610C4641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EF0042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contract af te sluiten voor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6"/>
      </w:r>
      <w:r w:rsidRPr="000D1ADE">
        <w:rPr>
          <w:rFonts w:ascii="Arial" w:hAnsi="Arial" w:cs="Arial"/>
          <w:bCs/>
          <w:sz w:val="22"/>
          <w:szCs w:val="22"/>
        </w:rPr>
        <w:t>:</w:t>
      </w: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2835"/>
        <w:gridCol w:w="3261"/>
        <w:gridCol w:w="567"/>
        <w:gridCol w:w="2409"/>
      </w:tblGrid>
      <w:tr w:rsidR="001164E6" w:rsidRPr="000D1ADE" w14:paraId="7BAAA36A" w14:textId="77777777" w:rsidTr="008443B5">
        <w:tc>
          <w:tcPr>
            <w:tcW w:w="6096" w:type="dxa"/>
            <w:gridSpan w:val="2"/>
          </w:tcPr>
          <w:p w14:paraId="48DD2703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 xml:space="preserve">Periode </w:t>
            </w:r>
          </w:p>
        </w:tc>
        <w:tc>
          <w:tcPr>
            <w:tcW w:w="2976" w:type="dxa"/>
            <w:gridSpan w:val="2"/>
          </w:tcPr>
          <w:p w14:paraId="672E70C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4BBFCCE7" w14:textId="77777777" w:rsidTr="008443B5">
        <w:tc>
          <w:tcPr>
            <w:tcW w:w="2835" w:type="dxa"/>
          </w:tcPr>
          <w:p w14:paraId="5C4C21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6F9FC0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5E9ACD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73D1C4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  <w:p w14:paraId="515F2F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9D07CB3" w14:textId="77777777" w:rsidTr="008443B5">
        <w:tc>
          <w:tcPr>
            <w:tcW w:w="2835" w:type="dxa"/>
          </w:tcPr>
          <w:p w14:paraId="1824A04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502555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434FDD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6A0200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7E4CDCFA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65C66FFC" w14:textId="215E44EB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Tijdens de </w:t>
      </w:r>
      <w:hyperlink r:id="rId12" w:history="1"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schoolvakanties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wordt er niet geleverd.</w:t>
      </w:r>
    </w:p>
    <w:p w14:paraId="3886BCAB" w14:textId="2400C909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D2D1ABC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08C2F87B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Deelnemers – aantal porties</w:t>
      </w:r>
    </w:p>
    <w:p w14:paraId="3AC349AC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2835"/>
        <w:gridCol w:w="2976"/>
      </w:tblGrid>
      <w:tr w:rsidR="001164E6" w:rsidRPr="000D1ADE" w14:paraId="33CB6EA1" w14:textId="77777777" w:rsidTr="008443B5">
        <w:tc>
          <w:tcPr>
            <w:tcW w:w="3261" w:type="dxa"/>
          </w:tcPr>
          <w:p w14:paraId="70EE0DC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Aantal deelnemers</w:t>
            </w:r>
          </w:p>
        </w:tc>
        <w:tc>
          <w:tcPr>
            <w:tcW w:w="2835" w:type="dxa"/>
          </w:tcPr>
          <w:p w14:paraId="77941B6E" w14:textId="2CAABE48" w:rsidR="001164E6" w:rsidRPr="000D1ADE" w:rsidRDefault="004E3B16" w:rsidP="008443B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976" w:type="dxa"/>
          </w:tcPr>
          <w:p w14:paraId="07ED4061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04E497BC" w14:textId="77777777" w:rsidTr="008443B5">
        <w:tc>
          <w:tcPr>
            <w:tcW w:w="3261" w:type="dxa"/>
          </w:tcPr>
          <w:p w14:paraId="1E5FE278" w14:textId="21EB5D50" w:rsidR="001164E6" w:rsidRPr="000D1ADE" w:rsidRDefault="004E3B16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2835" w:type="dxa"/>
          </w:tcPr>
          <w:p w14:paraId="5F7FD0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455FBD0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2A4D986" w14:textId="77777777" w:rsidTr="008443B5">
        <w:tc>
          <w:tcPr>
            <w:tcW w:w="3261" w:type="dxa"/>
          </w:tcPr>
          <w:p w14:paraId="509DAC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2835" w:type="dxa"/>
          </w:tcPr>
          <w:p w14:paraId="4BDCC91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701AE3D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CBFD7FF" w14:textId="77777777" w:rsidTr="008443B5">
        <w:tc>
          <w:tcPr>
            <w:tcW w:w="3261" w:type="dxa"/>
          </w:tcPr>
          <w:p w14:paraId="1939B8B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</w:p>
        </w:tc>
        <w:tc>
          <w:tcPr>
            <w:tcW w:w="2835" w:type="dxa"/>
          </w:tcPr>
          <w:p w14:paraId="5670A99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3B27B1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3F86749" w14:textId="77777777" w:rsidTr="008443B5">
        <w:tc>
          <w:tcPr>
            <w:tcW w:w="3261" w:type="dxa"/>
          </w:tcPr>
          <w:p w14:paraId="66CE4C2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</w:p>
        </w:tc>
        <w:tc>
          <w:tcPr>
            <w:tcW w:w="2835" w:type="dxa"/>
          </w:tcPr>
          <w:p w14:paraId="134C00A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65C2F9D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10E86EA" w14:textId="77777777" w:rsidTr="008443B5">
        <w:tc>
          <w:tcPr>
            <w:tcW w:w="3261" w:type="dxa"/>
          </w:tcPr>
          <w:p w14:paraId="6B9F00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Anderen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7"/>
            </w:r>
          </w:p>
        </w:tc>
        <w:tc>
          <w:tcPr>
            <w:tcW w:w="2835" w:type="dxa"/>
          </w:tcPr>
          <w:p w14:paraId="4DDE9787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6F67ED7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4E6" w:rsidRPr="000D1ADE" w14:paraId="3DE480C8" w14:textId="77777777" w:rsidTr="008443B5">
        <w:tc>
          <w:tcPr>
            <w:tcW w:w="3261" w:type="dxa"/>
          </w:tcPr>
          <w:p w14:paraId="255A82F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Totaal</w:t>
            </w:r>
          </w:p>
        </w:tc>
        <w:tc>
          <w:tcPr>
            <w:tcW w:w="2835" w:type="dxa"/>
          </w:tcPr>
          <w:p w14:paraId="1C5F344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0B6507A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22D3D5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C969862" w14:textId="399125A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Groenten/fruit</w:t>
      </w:r>
      <w:r w:rsidRPr="000D1ADE">
        <w:rPr>
          <w:rFonts w:ascii="Arial" w:hAnsi="Arial" w:cs="Arial"/>
          <w:bCs/>
          <w:sz w:val="22"/>
          <w:szCs w:val="22"/>
        </w:rPr>
        <w:t xml:space="preserve">: de grootte van de portie hangt af van het soort groenten of fruit. Zie </w:t>
      </w:r>
      <w:r w:rsidR="004E3B16">
        <w:rPr>
          <w:rFonts w:ascii="Arial" w:hAnsi="Arial" w:cs="Arial"/>
          <w:bCs/>
          <w:sz w:val="22"/>
          <w:szCs w:val="22"/>
        </w:rPr>
        <w:t xml:space="preserve">hiervoor eveneens de </w:t>
      </w:r>
      <w:proofErr w:type="spellStart"/>
      <w:r w:rsidR="004E3B16">
        <w:rPr>
          <w:rFonts w:ascii="Arial" w:hAnsi="Arial" w:cs="Arial"/>
          <w:bCs/>
          <w:sz w:val="22"/>
          <w:szCs w:val="22"/>
        </w:rPr>
        <w:t>seizoens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bijlage. </w:t>
      </w:r>
    </w:p>
    <w:p w14:paraId="5860AB6A" w14:textId="0B27FE34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Melk</w:t>
      </w:r>
      <w:r w:rsidRPr="000D1ADE">
        <w:rPr>
          <w:rFonts w:ascii="Arial" w:hAnsi="Arial" w:cs="Arial"/>
          <w:bCs/>
          <w:sz w:val="22"/>
          <w:szCs w:val="22"/>
        </w:rPr>
        <w:t>: één portie is gelijk aan 0,20 cl melk</w:t>
      </w:r>
      <w:r w:rsidR="004E3B16">
        <w:rPr>
          <w:rFonts w:ascii="Arial" w:hAnsi="Arial" w:cs="Arial"/>
          <w:bCs/>
          <w:sz w:val="22"/>
          <w:szCs w:val="22"/>
        </w:rPr>
        <w:t>.</w:t>
      </w:r>
    </w:p>
    <w:p w14:paraId="0F9CDAC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F80B80B" w14:textId="56678E8A" w:rsidR="001164E6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Opgelet: tussentijdse aanpassing van de aantallen gebeurt in overleg met de leverancier. </w:t>
      </w:r>
    </w:p>
    <w:p w14:paraId="5DD421B7" w14:textId="77777777" w:rsidR="000D1ADE" w:rsidRPr="000D1ADE" w:rsidRDefault="000D1ADE" w:rsidP="001164E6">
      <w:pPr>
        <w:spacing w:after="240"/>
        <w:rPr>
          <w:rFonts w:ascii="Arial" w:hAnsi="Arial" w:cs="Arial"/>
          <w:bCs/>
          <w:sz w:val="22"/>
          <w:szCs w:val="22"/>
        </w:rPr>
      </w:pPr>
    </w:p>
    <w:p w14:paraId="58212BA0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b w:val="0"/>
          <w:bCs/>
          <w:szCs w:val="22"/>
        </w:rPr>
        <w:t xml:space="preserve"> </w:t>
      </w:r>
      <w:r w:rsidRPr="000D1ADE">
        <w:rPr>
          <w:rFonts w:ascii="Arial" w:hAnsi="Arial" w:cs="Arial"/>
          <w:spacing w:val="20"/>
          <w:szCs w:val="22"/>
        </w:rPr>
        <w:t>Levering</w:t>
      </w:r>
    </w:p>
    <w:p w14:paraId="0B938AB8" w14:textId="510DB8CC" w:rsidR="001164E6" w:rsidRPr="000D1ADE" w:rsidRDefault="004E3B16" w:rsidP="001164E6">
      <w:pPr>
        <w:spacing w:after="24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Kies voor de levering/</w:t>
      </w:r>
      <w:r w:rsidR="001164E6" w:rsidRPr="000D1ADE">
        <w:rPr>
          <w:rFonts w:ascii="Arial" w:hAnsi="Arial" w:cs="Arial"/>
          <w:bCs/>
          <w:sz w:val="22"/>
          <w:szCs w:val="22"/>
        </w:rPr>
        <w:t>afhaling van de producten uit één van de volgende opties</w:t>
      </w:r>
    </w:p>
    <w:p w14:paraId="363D7668" w14:textId="77777777" w:rsidR="001164E6" w:rsidRPr="000D1ADE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Groenten/fruit: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tbl>
      <w:tblPr>
        <w:tblStyle w:val="Tabelraster"/>
        <w:tblW w:w="9180" w:type="dxa"/>
        <w:tblInd w:w="108" w:type="dxa"/>
        <w:tblLook w:val="04A0" w:firstRow="1" w:lastRow="0" w:firstColumn="1" w:lastColumn="0" w:noHBand="0" w:noVBand="1"/>
      </w:tblPr>
      <w:tblGrid>
        <w:gridCol w:w="4792"/>
        <w:gridCol w:w="469"/>
        <w:gridCol w:w="1541"/>
        <w:gridCol w:w="2378"/>
      </w:tblGrid>
      <w:tr w:rsidR="001164E6" w:rsidRPr="000D1ADE" w14:paraId="5ED080E2" w14:textId="77777777" w:rsidTr="008443B5">
        <w:tc>
          <w:tcPr>
            <w:tcW w:w="4820" w:type="dxa"/>
          </w:tcPr>
          <w:p w14:paraId="6EF44B2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68" w:type="dxa"/>
            <w:gridSpan w:val="2"/>
          </w:tcPr>
          <w:p w14:paraId="2CF3C2B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2392" w:type="dxa"/>
          </w:tcPr>
          <w:p w14:paraId="1E813B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481CB207" w14:textId="77777777" w:rsidTr="008443B5">
        <w:tc>
          <w:tcPr>
            <w:tcW w:w="4820" w:type="dxa"/>
            <w:vMerge w:val="restart"/>
          </w:tcPr>
          <w:p w14:paraId="7FED4D3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425" w:type="dxa"/>
          </w:tcPr>
          <w:p w14:paraId="4DB845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14EDF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39D554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13AEE4A" w14:textId="77777777" w:rsidTr="008443B5">
        <w:tc>
          <w:tcPr>
            <w:tcW w:w="4820" w:type="dxa"/>
            <w:vMerge/>
          </w:tcPr>
          <w:p w14:paraId="0FE694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BED29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74597F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286FB9E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AEEC02C" w14:textId="77777777" w:rsidTr="008443B5">
        <w:tc>
          <w:tcPr>
            <w:tcW w:w="4820" w:type="dxa"/>
            <w:vMerge/>
          </w:tcPr>
          <w:p w14:paraId="2CD468E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BC8F5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770C7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5CB3DB3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DE14F4E" w14:textId="77777777" w:rsidTr="008443B5">
        <w:tc>
          <w:tcPr>
            <w:tcW w:w="4820" w:type="dxa"/>
            <w:vMerge/>
          </w:tcPr>
          <w:p w14:paraId="344F525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216C5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E9AD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5356E9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AD7CD5" w14:textId="77777777" w:rsidTr="008443B5">
        <w:tc>
          <w:tcPr>
            <w:tcW w:w="4820" w:type="dxa"/>
            <w:vMerge/>
          </w:tcPr>
          <w:p w14:paraId="27AC4E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83D5B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4F7498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1DCB634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2FC3B4F" w14:textId="77777777" w:rsidTr="008443B5">
        <w:tc>
          <w:tcPr>
            <w:tcW w:w="4820" w:type="dxa"/>
            <w:vMerge w:val="restart"/>
          </w:tcPr>
          <w:p w14:paraId="009AB4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425" w:type="dxa"/>
          </w:tcPr>
          <w:p w14:paraId="4A0C34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148BD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6EA31F7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3F97E5E" w14:textId="77777777" w:rsidTr="008443B5">
        <w:tc>
          <w:tcPr>
            <w:tcW w:w="4820" w:type="dxa"/>
            <w:vMerge/>
          </w:tcPr>
          <w:p w14:paraId="217BF6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2B9A4A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92721C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4D4891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451DB46" w14:textId="77777777" w:rsidTr="008443B5">
        <w:tc>
          <w:tcPr>
            <w:tcW w:w="4820" w:type="dxa"/>
            <w:vMerge/>
          </w:tcPr>
          <w:p w14:paraId="4571E3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D3EAD8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8933E7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33D0978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12321F7" w14:textId="77777777" w:rsidTr="008443B5">
        <w:tc>
          <w:tcPr>
            <w:tcW w:w="4820" w:type="dxa"/>
            <w:vMerge/>
          </w:tcPr>
          <w:p w14:paraId="3356065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63DFF6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37B53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7D35B9B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F9A6F37" w14:textId="77777777" w:rsidTr="008443B5">
        <w:tc>
          <w:tcPr>
            <w:tcW w:w="4820" w:type="dxa"/>
            <w:vMerge/>
          </w:tcPr>
          <w:p w14:paraId="0BDAAA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5EDBB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E06E10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58F44F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7BF9B" w14:textId="77777777" w:rsidTr="008443B5">
        <w:tc>
          <w:tcPr>
            <w:tcW w:w="4820" w:type="dxa"/>
            <w:vMerge w:val="restart"/>
          </w:tcPr>
          <w:p w14:paraId="52A94D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425" w:type="dxa"/>
          </w:tcPr>
          <w:p w14:paraId="44159E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C658E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2F1082D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BCC7848" w14:textId="77777777" w:rsidTr="008443B5">
        <w:tc>
          <w:tcPr>
            <w:tcW w:w="4820" w:type="dxa"/>
            <w:vMerge/>
          </w:tcPr>
          <w:p w14:paraId="37FE66D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5BB1A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65FAFB8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6890F32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412F298" w14:textId="77777777" w:rsidTr="008443B5">
        <w:tc>
          <w:tcPr>
            <w:tcW w:w="4820" w:type="dxa"/>
            <w:vMerge/>
          </w:tcPr>
          <w:p w14:paraId="0E2F31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438DE9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63B6C4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20B613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8ADE1FB" w14:textId="77777777" w:rsidTr="008443B5">
        <w:tc>
          <w:tcPr>
            <w:tcW w:w="4820" w:type="dxa"/>
            <w:vMerge/>
          </w:tcPr>
          <w:p w14:paraId="65F170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7A65BE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C50E6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694E1F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826F03" w14:textId="77777777" w:rsidTr="008443B5">
        <w:tc>
          <w:tcPr>
            <w:tcW w:w="4820" w:type="dxa"/>
            <w:vMerge/>
          </w:tcPr>
          <w:p w14:paraId="11C309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24EE5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7BFE1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0741FC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BE98BF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9ACA18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Melk: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p w14:paraId="6EBDCDD2" w14:textId="77777777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</w:p>
    <w:tbl>
      <w:tblPr>
        <w:tblStyle w:val="Tabel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1134"/>
        <w:gridCol w:w="567"/>
        <w:gridCol w:w="1417"/>
        <w:gridCol w:w="1276"/>
      </w:tblGrid>
      <w:tr w:rsidR="001164E6" w:rsidRPr="000D1ADE" w14:paraId="13987998" w14:textId="77777777" w:rsidTr="008443B5">
        <w:tc>
          <w:tcPr>
            <w:tcW w:w="2835" w:type="dxa"/>
          </w:tcPr>
          <w:p w14:paraId="028DF56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85" w:type="dxa"/>
          </w:tcPr>
          <w:p w14:paraId="1B0BB9CC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Maandelijks op</w:t>
            </w:r>
          </w:p>
        </w:tc>
        <w:tc>
          <w:tcPr>
            <w:tcW w:w="1134" w:type="dxa"/>
          </w:tcPr>
          <w:p w14:paraId="2BE390F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  <w:tc>
          <w:tcPr>
            <w:tcW w:w="1984" w:type="dxa"/>
            <w:gridSpan w:val="2"/>
          </w:tcPr>
          <w:p w14:paraId="543E2E7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1276" w:type="dxa"/>
          </w:tcPr>
          <w:p w14:paraId="708AB040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7EA8598C" w14:textId="77777777" w:rsidTr="008443B5">
        <w:tc>
          <w:tcPr>
            <w:tcW w:w="2835" w:type="dxa"/>
            <w:vMerge w:val="restart"/>
          </w:tcPr>
          <w:p w14:paraId="5B7D76E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1985" w:type="dxa"/>
            <w:vMerge w:val="restart"/>
          </w:tcPr>
          <w:p w14:paraId="7746C4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70FD5F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3378D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540C0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6021759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EC38939" w14:textId="77777777" w:rsidTr="008443B5">
        <w:tc>
          <w:tcPr>
            <w:tcW w:w="2835" w:type="dxa"/>
            <w:vMerge/>
          </w:tcPr>
          <w:p w14:paraId="1B80453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2EB7A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EC2FF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9BEB2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3CABF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14279D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3E85F42" w14:textId="77777777" w:rsidTr="008443B5">
        <w:tc>
          <w:tcPr>
            <w:tcW w:w="2835" w:type="dxa"/>
            <w:vMerge/>
          </w:tcPr>
          <w:p w14:paraId="3E743D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C5BCFA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939E7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D6580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9FDF8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5F39B5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B051E" w14:textId="77777777" w:rsidTr="008443B5">
        <w:tc>
          <w:tcPr>
            <w:tcW w:w="2835" w:type="dxa"/>
            <w:vMerge/>
          </w:tcPr>
          <w:p w14:paraId="449B2DA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103284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D19D9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3CB93C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13F0F1D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1D7B8A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36A317" w14:textId="77777777" w:rsidTr="008443B5">
        <w:tc>
          <w:tcPr>
            <w:tcW w:w="2835" w:type="dxa"/>
            <w:vMerge/>
          </w:tcPr>
          <w:p w14:paraId="3580113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D2213A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F57990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E9641F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56E536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482CE7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7E165CD" w14:textId="77777777" w:rsidTr="008443B5">
        <w:tc>
          <w:tcPr>
            <w:tcW w:w="2835" w:type="dxa"/>
            <w:vMerge w:val="restart"/>
          </w:tcPr>
          <w:p w14:paraId="101B5B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1985" w:type="dxa"/>
            <w:vMerge w:val="restart"/>
          </w:tcPr>
          <w:p w14:paraId="0488CBC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0EFE016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188DF8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AF320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1C3FD5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32F7156" w14:textId="77777777" w:rsidTr="008443B5">
        <w:tc>
          <w:tcPr>
            <w:tcW w:w="2835" w:type="dxa"/>
            <w:vMerge/>
          </w:tcPr>
          <w:p w14:paraId="7D0B567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70204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3785A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B41FF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DFFA5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63738E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68E2B01" w14:textId="77777777" w:rsidTr="008443B5">
        <w:tc>
          <w:tcPr>
            <w:tcW w:w="2835" w:type="dxa"/>
            <w:vMerge/>
          </w:tcPr>
          <w:p w14:paraId="2E1BD5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CCAE6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EF186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2B9A3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6CE681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377BE1B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2EAA421" w14:textId="77777777" w:rsidTr="008443B5">
        <w:tc>
          <w:tcPr>
            <w:tcW w:w="2835" w:type="dxa"/>
            <w:vMerge/>
          </w:tcPr>
          <w:p w14:paraId="371487D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9AB87E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489E2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8CF385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0B1B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2D13FD5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D3AA25E" w14:textId="77777777" w:rsidTr="008443B5">
        <w:tc>
          <w:tcPr>
            <w:tcW w:w="2835" w:type="dxa"/>
            <w:vMerge/>
          </w:tcPr>
          <w:p w14:paraId="2EA788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6C32B33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011BCB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382796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F7816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D0B80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9549D09" w14:textId="77777777" w:rsidTr="008443B5">
        <w:tc>
          <w:tcPr>
            <w:tcW w:w="2835" w:type="dxa"/>
            <w:vMerge w:val="restart"/>
          </w:tcPr>
          <w:p w14:paraId="7D73E1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1985" w:type="dxa"/>
            <w:vMerge w:val="restart"/>
          </w:tcPr>
          <w:p w14:paraId="61A517C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158E82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7411F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85D93F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79017E3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9DC18D" w14:textId="77777777" w:rsidTr="008443B5">
        <w:tc>
          <w:tcPr>
            <w:tcW w:w="2835" w:type="dxa"/>
            <w:vMerge/>
          </w:tcPr>
          <w:p w14:paraId="4E1948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B1239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538900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5FB2B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FAE5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4E9A1ED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68D6C91" w14:textId="77777777" w:rsidTr="008443B5">
        <w:tc>
          <w:tcPr>
            <w:tcW w:w="2835" w:type="dxa"/>
            <w:vMerge/>
          </w:tcPr>
          <w:p w14:paraId="0416EE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EC797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A02B01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42B53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D3039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6E22C2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9FA5586" w14:textId="77777777" w:rsidTr="008443B5">
        <w:tc>
          <w:tcPr>
            <w:tcW w:w="2835" w:type="dxa"/>
            <w:vMerge/>
          </w:tcPr>
          <w:p w14:paraId="3A8AC1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81E04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296830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32DE47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2A3385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6AB4825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C7E267B" w14:textId="77777777" w:rsidTr="008443B5">
        <w:tc>
          <w:tcPr>
            <w:tcW w:w="2835" w:type="dxa"/>
            <w:vMerge/>
          </w:tcPr>
          <w:p w14:paraId="03AFB57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6D09F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C96BB5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D9E2A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7E3F30">
              <w:rPr>
                <w:rFonts w:ascii="Arial" w:hAnsi="Arial" w:cs="Arial"/>
                <w:bCs/>
              </w:rPr>
            </w:r>
            <w:r w:rsidR="007E3F30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7D678E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49E7CB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E972D1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8A91D6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Levering zal gebeuren op volgend(e) adres(sen):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C63321A" w14:textId="77777777" w:rsidTr="008443B5">
        <w:tc>
          <w:tcPr>
            <w:tcW w:w="9180" w:type="dxa"/>
          </w:tcPr>
          <w:p w14:paraId="4ADAAB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41E8891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0E140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A0ABBDF" w14:textId="77777777" w:rsidTr="008443B5">
        <w:tc>
          <w:tcPr>
            <w:tcW w:w="9180" w:type="dxa"/>
          </w:tcPr>
          <w:p w14:paraId="7485E13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leveringsadres:</w:t>
            </w:r>
          </w:p>
          <w:p w14:paraId="4F1CF5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4F5F0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58D61A39" w14:textId="7FA21AC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8E94B83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5371A17A" w14:textId="77777777" w:rsidTr="008443B5">
        <w:tc>
          <w:tcPr>
            <w:tcW w:w="9180" w:type="dxa"/>
          </w:tcPr>
          <w:p w14:paraId="28B8F0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59DFBE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7799698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C7CA1DE" w14:textId="77777777" w:rsidTr="008443B5">
        <w:tc>
          <w:tcPr>
            <w:tcW w:w="9180" w:type="dxa"/>
          </w:tcPr>
          <w:p w14:paraId="494CABE6" w14:textId="05262EE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1D6B63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BD81A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45AC2E7" w14:textId="3B610F7C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59BCA5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28F3D822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Afhaling kan op volgend adres: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4220409" w14:textId="77777777" w:rsidTr="008443B5">
        <w:tc>
          <w:tcPr>
            <w:tcW w:w="9180" w:type="dxa"/>
          </w:tcPr>
          <w:p w14:paraId="2DB75D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6E86219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AC35F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F0A2F51" w14:textId="77777777" w:rsidTr="008443B5">
        <w:tc>
          <w:tcPr>
            <w:tcW w:w="9180" w:type="dxa"/>
          </w:tcPr>
          <w:p w14:paraId="48019B58" w14:textId="55548A1D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afhaaladres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00B163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0357D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70CA732" w14:textId="0CC4BA9C" w:rsidR="004E3B16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72379C8E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09A66DC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Prijs</w:t>
      </w:r>
    </w:p>
    <w:p w14:paraId="50CDBFF2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De onderwijsinstelling en leverancier zijn volgende (portie)prijs overeengekomen:</w:t>
      </w:r>
    </w:p>
    <w:p w14:paraId="004990E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148B1F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Groenten en fruit:</w:t>
      </w:r>
    </w:p>
    <w:p w14:paraId="7CDFB4C8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Melk:</w:t>
      </w:r>
    </w:p>
    <w:p w14:paraId="2D274E6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 (te bepalen in overleg met leverancier):</w:t>
      </w:r>
    </w:p>
    <w:p w14:paraId="57F76EB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4A5ECC7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lastRenderedPageBreak/>
        <w:t>Deze overeenkomst beslaat hiermee een totaal van:</w:t>
      </w:r>
    </w:p>
    <w:p w14:paraId="31D6488C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groenten en fruit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8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9E480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melk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9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FBA7A" w14:textId="74021639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</w:t>
      </w:r>
      <w:r w:rsidR="004E3B16">
        <w:rPr>
          <w:rFonts w:ascii="Arial" w:hAnsi="Arial" w:cs="Arial"/>
          <w:bCs/>
          <w:sz w:val="22"/>
          <w:szCs w:val="22"/>
        </w:rPr>
        <w:t>:</w:t>
      </w:r>
    </w:p>
    <w:p w14:paraId="649181BB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Totaal (in euro, incl. BTW):</w:t>
      </w:r>
    </w:p>
    <w:p w14:paraId="719A066E" w14:textId="1B58A679" w:rsidR="000D1ADE" w:rsidRPr="000D1ADE" w:rsidRDefault="000D1ADE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EB7E5A6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Betaling</w:t>
      </w:r>
    </w:p>
    <w:p w14:paraId="5FF1EFF0" w14:textId="4D36F2F6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Scholen dienen een steunaanvraag in na afloop van elke 10 weken periode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0"/>
      </w:r>
      <w:r w:rsidRPr="000D1ADE">
        <w:rPr>
          <w:rFonts w:ascii="Arial" w:hAnsi="Arial" w:cs="Arial"/>
          <w:bCs/>
          <w:sz w:val="22"/>
          <w:szCs w:val="22"/>
        </w:rPr>
        <w:t xml:space="preserve"> aan de hand van de betaalde factuur/facturen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1"/>
      </w:r>
      <w:r w:rsidRPr="000D1ADE">
        <w:rPr>
          <w:rFonts w:ascii="Arial" w:hAnsi="Arial" w:cs="Arial"/>
          <w:bCs/>
          <w:sz w:val="22"/>
          <w:szCs w:val="22"/>
        </w:rPr>
        <w:t>.</w:t>
      </w:r>
    </w:p>
    <w:p w14:paraId="5F8EB3D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095F6EE" w14:textId="7BA027DE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leverancier factureert aan de school: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7"/>
        <w:gridCol w:w="2266"/>
        <w:gridCol w:w="2126"/>
        <w:gridCol w:w="2515"/>
      </w:tblGrid>
      <w:tr w:rsidR="001164E6" w:rsidRPr="000D1ADE" w14:paraId="42FB2BCD" w14:textId="77777777" w:rsidTr="008443B5">
        <w:tc>
          <w:tcPr>
            <w:tcW w:w="2268" w:type="dxa"/>
          </w:tcPr>
          <w:p w14:paraId="142EC8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2268" w:type="dxa"/>
            <w:vAlign w:val="bottom"/>
          </w:tcPr>
          <w:p w14:paraId="61C70285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</w:t>
            </w:r>
          </w:p>
        </w:tc>
        <w:tc>
          <w:tcPr>
            <w:tcW w:w="2127" w:type="dxa"/>
            <w:vAlign w:val="center"/>
          </w:tcPr>
          <w:p w14:paraId="2AB897C6" w14:textId="3E30AE95" w:rsidR="001164E6" w:rsidRPr="000D1ADE" w:rsidRDefault="004E3B1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517" w:type="dxa"/>
            <w:vAlign w:val="center"/>
          </w:tcPr>
          <w:p w14:paraId="06A354DC" w14:textId="77777777" w:rsidR="001164E6" w:rsidRPr="000D1ADE" w:rsidRDefault="001164E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510FA942" w14:textId="77777777" w:rsidTr="008443B5">
        <w:tc>
          <w:tcPr>
            <w:tcW w:w="4536" w:type="dxa"/>
            <w:gridSpan w:val="2"/>
          </w:tcPr>
          <w:p w14:paraId="38CC33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Wekelijks</w:t>
            </w:r>
          </w:p>
        </w:tc>
        <w:tc>
          <w:tcPr>
            <w:tcW w:w="2127" w:type="dxa"/>
          </w:tcPr>
          <w:p w14:paraId="0CF1373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1CDFCE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10C8D47" w14:textId="77777777" w:rsidTr="008443B5">
        <w:tc>
          <w:tcPr>
            <w:tcW w:w="4536" w:type="dxa"/>
            <w:gridSpan w:val="2"/>
          </w:tcPr>
          <w:p w14:paraId="60DD32E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Maandelijks</w:t>
            </w:r>
          </w:p>
        </w:tc>
        <w:tc>
          <w:tcPr>
            <w:tcW w:w="2127" w:type="dxa"/>
          </w:tcPr>
          <w:p w14:paraId="20F781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523B1E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57CC204" w14:textId="77777777" w:rsidTr="008443B5">
        <w:tc>
          <w:tcPr>
            <w:tcW w:w="4536" w:type="dxa"/>
            <w:gridSpan w:val="2"/>
          </w:tcPr>
          <w:p w14:paraId="1994B2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 afloop van de periode(n) van 10 weken</w:t>
            </w:r>
          </w:p>
        </w:tc>
        <w:tc>
          <w:tcPr>
            <w:tcW w:w="2127" w:type="dxa"/>
          </w:tcPr>
          <w:p w14:paraId="7896DD6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4EB79F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6595D81" w14:textId="77777777" w:rsidTr="008443B5">
        <w:tc>
          <w:tcPr>
            <w:tcW w:w="4536" w:type="dxa"/>
            <w:gridSpan w:val="2"/>
          </w:tcPr>
          <w:p w14:paraId="4E2C00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Anders, namelijk:</w:t>
            </w:r>
          </w:p>
          <w:p w14:paraId="0918271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127" w:type="dxa"/>
          </w:tcPr>
          <w:p w14:paraId="7EA075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6CCD2D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7D64EB4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3A25B88" w14:textId="6A3CF8A0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Opgelet:</w:t>
      </w:r>
      <w:r w:rsidRPr="000D1ADE">
        <w:rPr>
          <w:rFonts w:ascii="Arial" w:hAnsi="Arial" w:cs="Arial"/>
          <w:bCs/>
          <w:sz w:val="22"/>
          <w:szCs w:val="22"/>
        </w:rPr>
        <w:t xml:space="preserve"> op de factuur dient duidelijk aangegeven te zijn welke producten in welke hoeveelheden werden geleverd (zie hiervoor tevens de voorbeeldfactuur</w:t>
      </w:r>
      <w:r w:rsidR="004E3B16">
        <w:rPr>
          <w:rFonts w:ascii="Arial" w:hAnsi="Arial" w:cs="Arial"/>
          <w:bCs/>
          <w:sz w:val="22"/>
          <w:szCs w:val="22"/>
        </w:rPr>
        <w:t xml:space="preserve"> als bijlage</w:t>
      </w:r>
      <w:r w:rsidRPr="000D1ADE">
        <w:rPr>
          <w:rFonts w:ascii="Arial" w:hAnsi="Arial" w:cs="Arial"/>
          <w:bCs/>
          <w:sz w:val="22"/>
          <w:szCs w:val="22"/>
        </w:rPr>
        <w:t>).</w:t>
      </w:r>
    </w:p>
    <w:p w14:paraId="364ECD49" w14:textId="39A3451B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208AB075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Bijkomende afspraken</w:t>
      </w:r>
    </w:p>
    <w:p w14:paraId="03A04D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7C6142D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500DF2F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D7EE9F0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8E16A31" w14:textId="250CFCE4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3E7197EA" w14:textId="7521B6DF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5C108A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Ondertekening</w:t>
      </w:r>
    </w:p>
    <w:p w14:paraId="097581B4" w14:textId="080B8D5B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Dit contract wordt opgemaakt in twee exemplaren: één voor de school en één voor de leverancier. </w:t>
      </w:r>
    </w:p>
    <w:p w14:paraId="7BFD8F42" w14:textId="3A14CE1D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1164E6" w:rsidRPr="000D1ADE" w14:paraId="4E931132" w14:textId="77777777" w:rsidTr="008443B5">
        <w:tc>
          <w:tcPr>
            <w:tcW w:w="4928" w:type="dxa"/>
          </w:tcPr>
          <w:p w14:paraId="496DD2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Contract opgemaakt te (plaats)</w:t>
            </w:r>
          </w:p>
          <w:p w14:paraId="151E7A7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4D4CAB47" w14:textId="3DA51F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84" w:type="dxa"/>
          </w:tcPr>
          <w:p w14:paraId="1153954B" w14:textId="10F23A43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 (datum)</w:t>
            </w:r>
          </w:p>
        </w:tc>
      </w:tr>
      <w:tr w:rsidR="001164E6" w:rsidRPr="000D1ADE" w14:paraId="6D7D26E4" w14:textId="77777777" w:rsidTr="008443B5">
        <w:tc>
          <w:tcPr>
            <w:tcW w:w="9212" w:type="dxa"/>
            <w:gridSpan w:val="2"/>
          </w:tcPr>
          <w:p w14:paraId="7B0798C8" w14:textId="5BBA336A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Naam en handtekening voor akkoord</w:t>
            </w:r>
          </w:p>
        </w:tc>
      </w:tr>
      <w:tr w:rsidR="001164E6" w:rsidRPr="000D1ADE" w14:paraId="6FFD7D92" w14:textId="77777777" w:rsidTr="008443B5">
        <w:tc>
          <w:tcPr>
            <w:tcW w:w="4928" w:type="dxa"/>
          </w:tcPr>
          <w:p w14:paraId="7549EAF1" w14:textId="1DF9315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school</w:t>
            </w:r>
          </w:p>
        </w:tc>
        <w:tc>
          <w:tcPr>
            <w:tcW w:w="4284" w:type="dxa"/>
          </w:tcPr>
          <w:p w14:paraId="2FC711F8" w14:textId="546E9A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leverancier</w:t>
            </w:r>
          </w:p>
          <w:p w14:paraId="030918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0F03BC6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D5F66F5" w14:textId="1D2A179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260E2CB" w14:textId="6969179C" w:rsidR="00DE3586" w:rsidRDefault="00DE3586" w:rsidP="00E07D53">
      <w:pPr>
        <w:spacing w:line="480" w:lineRule="auto"/>
        <w:rPr>
          <w:rFonts w:ascii="Arial" w:hAnsi="Arial"/>
        </w:rPr>
      </w:pPr>
    </w:p>
    <w:p w14:paraId="37096B4F" w14:textId="7FBBBB45" w:rsidR="00DE3586" w:rsidRDefault="00DB2EC1" w:rsidP="00E07D53">
      <w:pPr>
        <w:spacing w:line="480" w:lineRule="auto"/>
        <w:rPr>
          <w:rFonts w:ascii="Arial" w:hAnsi="Arial"/>
        </w:rPr>
      </w:pPr>
      <w:r>
        <w:rPr>
          <w:noProof/>
          <w:lang w:eastAsia="nl-BE"/>
        </w:rPr>
        <w:drawing>
          <wp:anchor distT="0" distB="0" distL="114300" distR="114300" simplePos="0" relativeHeight="251947008" behindDoc="0" locked="0" layoutInCell="1" allowOverlap="1" wp14:anchorId="0B8C02B8" wp14:editId="7B942659">
            <wp:simplePos x="0" y="0"/>
            <wp:positionH relativeFrom="column">
              <wp:posOffset>-4445</wp:posOffset>
            </wp:positionH>
            <wp:positionV relativeFrom="paragraph">
              <wp:posOffset>148590</wp:posOffset>
            </wp:positionV>
            <wp:extent cx="4229100" cy="725170"/>
            <wp:effectExtent l="0" t="0" r="0" b="0"/>
            <wp:wrapThrough wrapText="bothSides">
              <wp:wrapPolygon edited="0">
                <wp:start x="0" y="0"/>
                <wp:lineTo x="0" y="20995"/>
                <wp:lineTo x="21503" y="20995"/>
                <wp:lineTo x="21503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516C6" w14:textId="77777777" w:rsidR="00551CD5" w:rsidRDefault="00551CD5" w:rsidP="00E07D53">
      <w:pPr>
        <w:spacing w:line="480" w:lineRule="auto"/>
        <w:rPr>
          <w:rFonts w:ascii="Arial" w:hAnsi="Arial"/>
        </w:rPr>
        <w:sectPr w:rsidR="00551CD5" w:rsidSect="00575C1D">
          <w:footerReference w:type="default" r:id="rId1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212AF8A" w14:textId="5EFC3AA8" w:rsidR="00DE3586" w:rsidRPr="00551CD5" w:rsidRDefault="00DE3586" w:rsidP="00DE3586">
      <w:pPr>
        <w:rPr>
          <w:rFonts w:ascii="Arial" w:hAnsi="Arial" w:cs="Arial"/>
          <w:b/>
          <w:color w:val="F79646" w:themeColor="accent6"/>
        </w:rPr>
      </w:pPr>
      <w:r w:rsidRPr="00551CD5">
        <w:rPr>
          <w:rFonts w:ascii="Arial" w:hAnsi="Arial" w:cs="Arial"/>
          <w:b/>
          <w:color w:val="F79646" w:themeColor="accent6"/>
        </w:rPr>
        <w:lastRenderedPageBreak/>
        <w:t>Voorbeeldfactuur</w:t>
      </w:r>
    </w:p>
    <w:p w14:paraId="3A68D56D" w14:textId="3054DDAA" w:rsidR="00DE3586" w:rsidRDefault="00DE3586" w:rsidP="00DE3586"/>
    <w:p w14:paraId="01E538F2" w14:textId="087374E0" w:rsidR="00DE3586" w:rsidRPr="00CA7CDC" w:rsidRDefault="00DE3586" w:rsidP="00DE358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05DF641" wp14:editId="7B8421ED">
                <wp:simplePos x="0" y="0"/>
                <wp:positionH relativeFrom="column">
                  <wp:posOffset>-385445</wp:posOffset>
                </wp:positionH>
                <wp:positionV relativeFrom="paragraph">
                  <wp:posOffset>142875</wp:posOffset>
                </wp:positionV>
                <wp:extent cx="2374265" cy="962025"/>
                <wp:effectExtent l="0" t="0" r="19685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81677" w14:textId="77777777" w:rsidR="007E3F30" w:rsidRPr="00DE3586" w:rsidRDefault="007E3F30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Identificatie leverancier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35pt;margin-top:11.25pt;width:186.95pt;height:75.75pt;z-index:251624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">
                <v:textbox>
                  <w:txbxContent>
                    <w:p w14:paraId="47C81677" w14:textId="77777777" w:rsidR="007E3F30" w:rsidRPr="00DE3586" w:rsidRDefault="007E3F30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Identificatie leverancier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0AAD4A7" wp14:editId="76CEEFD2">
                <wp:simplePos x="0" y="0"/>
                <wp:positionH relativeFrom="column">
                  <wp:posOffset>3538855</wp:posOffset>
                </wp:positionH>
                <wp:positionV relativeFrom="paragraph">
                  <wp:posOffset>140970</wp:posOffset>
                </wp:positionV>
                <wp:extent cx="2374265" cy="962025"/>
                <wp:effectExtent l="0" t="0" r="19685" b="2857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C9B0" w14:textId="77777777" w:rsidR="007E3F30" w:rsidRPr="00DE3586" w:rsidRDefault="007E3F30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Naam school: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Adres: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Onderwijsinstellingsnummer: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8.65pt;margin-top:11.1pt;width:186.95pt;height:75.75pt;z-index:251625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">
                <v:textbox>
                  <w:txbxContent>
                    <w:p w14:paraId="1C6AC9B0" w14:textId="77777777" w:rsidR="007E3F30" w:rsidRPr="00DE3586" w:rsidRDefault="007E3F30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Naam school: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Adres: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Onderwijsinstellingsnummer:</w:t>
                      </w:r>
                    </w:p>
                  </w:txbxContent>
                </v:textbox>
              </v:shape>
            </w:pict>
          </mc:Fallback>
        </mc:AlternateContent>
      </w:r>
    </w:p>
    <w:p w14:paraId="51C66066" w14:textId="39CABD7B" w:rsidR="00DE3586" w:rsidRDefault="00DE3586" w:rsidP="00DE3586">
      <w:pPr>
        <w:tabs>
          <w:tab w:val="left" w:pos="5055"/>
        </w:tabs>
      </w:pPr>
      <w:r>
        <w:tab/>
      </w:r>
    </w:p>
    <w:p w14:paraId="31D3F1E6" w14:textId="4F7B77F8" w:rsidR="00DE3586" w:rsidRDefault="00DE3586" w:rsidP="00DE3586">
      <w:pPr>
        <w:tabs>
          <w:tab w:val="left" w:pos="5055"/>
        </w:tabs>
      </w:pPr>
    </w:p>
    <w:p w14:paraId="4EB642D4" w14:textId="038E5788" w:rsidR="00DE3586" w:rsidRDefault="00DE3586" w:rsidP="00DE3586">
      <w:pPr>
        <w:tabs>
          <w:tab w:val="left" w:pos="5055"/>
        </w:tabs>
      </w:pPr>
    </w:p>
    <w:p w14:paraId="06C0A77E" w14:textId="20C56A04" w:rsidR="00DE3586" w:rsidRDefault="00DE3586" w:rsidP="00DE3586">
      <w:pPr>
        <w:tabs>
          <w:tab w:val="left" w:pos="5055"/>
        </w:tabs>
      </w:pPr>
    </w:p>
    <w:p w14:paraId="5080D260" w14:textId="77777777" w:rsidR="00DE3586" w:rsidRDefault="00DE3586" w:rsidP="00DE3586">
      <w:pPr>
        <w:tabs>
          <w:tab w:val="left" w:pos="5055"/>
        </w:tabs>
      </w:pPr>
    </w:p>
    <w:p w14:paraId="3E7702E0" w14:textId="53E62FF6" w:rsidR="00DE3586" w:rsidRDefault="00DE3586" w:rsidP="00DE3586">
      <w:pPr>
        <w:tabs>
          <w:tab w:val="left" w:pos="5055"/>
        </w:tabs>
      </w:pPr>
    </w:p>
    <w:p w14:paraId="40CAD31F" w14:textId="77777777" w:rsidR="00DE3586" w:rsidRPr="00CA7CDC" w:rsidRDefault="00DE3586" w:rsidP="00DE3586">
      <w:pPr>
        <w:tabs>
          <w:tab w:val="left" w:pos="5055"/>
        </w:tabs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DE3586" w:rsidRPr="00DE3586" w14:paraId="6C9C7EE0" w14:textId="77777777" w:rsidTr="008443B5">
        <w:tc>
          <w:tcPr>
            <w:tcW w:w="4962" w:type="dxa"/>
          </w:tcPr>
          <w:p w14:paraId="426D03A5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Factuurnummer:</w:t>
            </w:r>
          </w:p>
        </w:tc>
        <w:tc>
          <w:tcPr>
            <w:tcW w:w="4819" w:type="dxa"/>
          </w:tcPr>
          <w:p w14:paraId="6B31B292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Factuurdatum:</w:t>
            </w:r>
          </w:p>
        </w:tc>
      </w:tr>
    </w:tbl>
    <w:p w14:paraId="4ABC50AF" w14:textId="77777777" w:rsidR="00DE3586" w:rsidRPr="00DE3586" w:rsidRDefault="00DE3586" w:rsidP="00DE3586">
      <w:pPr>
        <w:tabs>
          <w:tab w:val="left" w:pos="915"/>
        </w:tabs>
        <w:rPr>
          <w:rFonts w:ascii="Arial" w:hAnsi="Arial" w:cs="Arial"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2373"/>
        <w:gridCol w:w="2534"/>
        <w:gridCol w:w="1440"/>
        <w:gridCol w:w="1906"/>
        <w:gridCol w:w="1528"/>
      </w:tblGrid>
      <w:tr w:rsidR="00DE3586" w:rsidRPr="00DE3586" w14:paraId="7C350A64" w14:textId="77777777" w:rsidTr="008443B5">
        <w:tc>
          <w:tcPr>
            <w:tcW w:w="2410" w:type="dxa"/>
          </w:tcPr>
          <w:p w14:paraId="3570266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Productomschrijving (soort)</w:t>
            </w:r>
          </w:p>
        </w:tc>
        <w:tc>
          <w:tcPr>
            <w:tcW w:w="2693" w:type="dxa"/>
          </w:tcPr>
          <w:p w14:paraId="2A7E660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Leveringsdatum (periode)</w:t>
            </w:r>
          </w:p>
        </w:tc>
        <w:tc>
          <w:tcPr>
            <w:tcW w:w="993" w:type="dxa"/>
          </w:tcPr>
          <w:p w14:paraId="4E1C28B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Hoeveelheid / Aantal</w:t>
            </w:r>
          </w:p>
        </w:tc>
        <w:tc>
          <w:tcPr>
            <w:tcW w:w="1984" w:type="dxa"/>
          </w:tcPr>
          <w:p w14:paraId="295344C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Eenheidsprijs</w:t>
            </w:r>
          </w:p>
        </w:tc>
        <w:tc>
          <w:tcPr>
            <w:tcW w:w="1701" w:type="dxa"/>
          </w:tcPr>
          <w:p w14:paraId="7A8284FE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 xml:space="preserve">Prijs excl. BTW </w:t>
            </w:r>
          </w:p>
        </w:tc>
      </w:tr>
      <w:tr w:rsidR="00DE3586" w:rsidRPr="00DE3586" w14:paraId="7EDD2169" w14:textId="77777777" w:rsidTr="008443B5">
        <w:tc>
          <w:tcPr>
            <w:tcW w:w="2410" w:type="dxa"/>
          </w:tcPr>
          <w:p w14:paraId="19DCA3E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Appel</w:t>
            </w:r>
          </w:p>
        </w:tc>
        <w:tc>
          <w:tcPr>
            <w:tcW w:w="2693" w:type="dxa"/>
          </w:tcPr>
          <w:p w14:paraId="40898FD8" w14:textId="5B70DD58" w:rsidR="00DE3586" w:rsidRPr="00DE3586" w:rsidRDefault="00DE3586" w:rsidP="007E3F30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14/11/201</w:t>
            </w:r>
            <w:r w:rsidR="007E3F30"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993" w:type="dxa"/>
          </w:tcPr>
          <w:p w14:paraId="786015A6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stuks</w:t>
            </w:r>
          </w:p>
        </w:tc>
        <w:tc>
          <w:tcPr>
            <w:tcW w:w="1984" w:type="dxa"/>
          </w:tcPr>
          <w:p w14:paraId="192B8CC0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36C3569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53FE1126" w14:textId="77777777" w:rsidTr="008443B5">
        <w:tc>
          <w:tcPr>
            <w:tcW w:w="2410" w:type="dxa"/>
          </w:tcPr>
          <w:p w14:paraId="0457BB7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Druiven</w:t>
            </w:r>
          </w:p>
        </w:tc>
        <w:tc>
          <w:tcPr>
            <w:tcW w:w="2693" w:type="dxa"/>
          </w:tcPr>
          <w:p w14:paraId="34BED97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3</w:t>
            </w:r>
          </w:p>
        </w:tc>
        <w:tc>
          <w:tcPr>
            <w:tcW w:w="993" w:type="dxa"/>
          </w:tcPr>
          <w:p w14:paraId="18A93D91" w14:textId="13E85908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porties</w:t>
            </w:r>
          </w:p>
        </w:tc>
        <w:tc>
          <w:tcPr>
            <w:tcW w:w="1984" w:type="dxa"/>
          </w:tcPr>
          <w:p w14:paraId="2FAB91E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64094DE4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4CA5E61A" w14:textId="77777777" w:rsidTr="008443B5">
        <w:tc>
          <w:tcPr>
            <w:tcW w:w="2410" w:type="dxa"/>
          </w:tcPr>
          <w:p w14:paraId="54E4B92B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Halfvolle melk (verpakking 0,2 l)</w:t>
            </w:r>
          </w:p>
        </w:tc>
        <w:tc>
          <w:tcPr>
            <w:tcW w:w="2693" w:type="dxa"/>
          </w:tcPr>
          <w:p w14:paraId="65A082B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4 t.e.m. 5</w:t>
            </w:r>
          </w:p>
        </w:tc>
        <w:tc>
          <w:tcPr>
            <w:tcW w:w="993" w:type="dxa"/>
          </w:tcPr>
          <w:p w14:paraId="59C33CA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liter</w:t>
            </w:r>
          </w:p>
        </w:tc>
        <w:tc>
          <w:tcPr>
            <w:tcW w:w="1984" w:type="dxa"/>
          </w:tcPr>
          <w:p w14:paraId="31FAF03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02DF53F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105EB1B4" w14:textId="77777777" w:rsidTr="008443B5">
        <w:tc>
          <w:tcPr>
            <w:tcW w:w="2410" w:type="dxa"/>
          </w:tcPr>
          <w:p w14:paraId="1379617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29C0F6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2807DD1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0B9090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9B42CD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26124922" w14:textId="77777777" w:rsidTr="008443B5">
        <w:tc>
          <w:tcPr>
            <w:tcW w:w="2410" w:type="dxa"/>
          </w:tcPr>
          <w:p w14:paraId="1BD40A3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0982F2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5954CE5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57CD92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1A3056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345BB37E" w14:textId="77777777" w:rsidTr="008443B5">
        <w:tc>
          <w:tcPr>
            <w:tcW w:w="2410" w:type="dxa"/>
          </w:tcPr>
          <w:p w14:paraId="268C709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4C86FD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4877E8F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B3145C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C4F2C1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</w:tbl>
    <w:p w14:paraId="3D01BEB7" w14:textId="77777777" w:rsidR="00DE3586" w:rsidRPr="00DE3586" w:rsidRDefault="00DE3586" w:rsidP="00DE3586">
      <w:pPr>
        <w:ind w:firstLine="708"/>
        <w:rPr>
          <w:rFonts w:ascii="Arial" w:hAnsi="Arial" w:cs="Arial"/>
          <w:b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8222"/>
        <w:gridCol w:w="1559"/>
      </w:tblGrid>
      <w:tr w:rsidR="00DE3586" w:rsidRPr="00DE3586" w14:paraId="7F27661F" w14:textId="77777777" w:rsidTr="008443B5">
        <w:tc>
          <w:tcPr>
            <w:tcW w:w="8222" w:type="dxa"/>
          </w:tcPr>
          <w:p w14:paraId="06FE597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excl. BTW</w:t>
            </w:r>
          </w:p>
        </w:tc>
        <w:tc>
          <w:tcPr>
            <w:tcW w:w="1559" w:type="dxa"/>
          </w:tcPr>
          <w:p w14:paraId="66B9C0D4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467B716B" w14:textId="77777777" w:rsidTr="008443B5">
        <w:tc>
          <w:tcPr>
            <w:tcW w:w="8222" w:type="dxa"/>
          </w:tcPr>
          <w:p w14:paraId="25859CB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BTW 6%</w:t>
            </w:r>
          </w:p>
        </w:tc>
        <w:tc>
          <w:tcPr>
            <w:tcW w:w="1559" w:type="dxa"/>
          </w:tcPr>
          <w:p w14:paraId="11D8D54C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0901E1FD" w14:textId="77777777" w:rsidTr="008443B5">
        <w:tc>
          <w:tcPr>
            <w:tcW w:w="8222" w:type="dxa"/>
          </w:tcPr>
          <w:p w14:paraId="08BAE12D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incl. BTW</w:t>
            </w:r>
          </w:p>
        </w:tc>
        <w:tc>
          <w:tcPr>
            <w:tcW w:w="1559" w:type="dxa"/>
          </w:tcPr>
          <w:p w14:paraId="045D43E2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</w:tbl>
    <w:p w14:paraId="3E8534E2" w14:textId="77777777" w:rsidR="008443B5" w:rsidRDefault="008443B5" w:rsidP="00E07D53">
      <w:pPr>
        <w:spacing w:line="480" w:lineRule="auto"/>
        <w:rPr>
          <w:rFonts w:ascii="Arial" w:hAnsi="Arial"/>
        </w:rPr>
        <w:sectPr w:rsidR="008443B5" w:rsidSect="00575C1D">
          <w:footerReference w:type="default" r:id="rId15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FA9F3A3" w14:textId="77777777" w:rsidR="008443B5" w:rsidRDefault="008443B5" w:rsidP="008443B5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B7EEC3" wp14:editId="2A4F5D4C">
                <wp:simplePos x="0" y="0"/>
                <wp:positionH relativeFrom="margin">
                  <wp:posOffset>2510155</wp:posOffset>
                </wp:positionH>
                <wp:positionV relativeFrom="margin">
                  <wp:posOffset>-463550</wp:posOffset>
                </wp:positionV>
                <wp:extent cx="4124325" cy="57785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64C0" w14:textId="77777777" w:rsidR="007E3F30" w:rsidRPr="008443B5" w:rsidRDefault="007E3F30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443B5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Seizoenskalender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8" type="#_x0000_t202" style="position:absolute;margin-left:197.65pt;margin-top:-36.5pt;width:324.75pt;height:45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" filled="f" stroked="f">
                <v:textbox>
                  <w:txbxContent>
                    <w:p w14:paraId="50D964C0" w14:textId="77777777" w:rsidR="007E3F30" w:rsidRPr="008443B5" w:rsidRDefault="007E3F30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proofErr w:type="spellStart"/>
                      <w:r w:rsidRPr="008443B5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>Seizoenskalender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F47B65" w14:textId="33C7799B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eastAsia="nl-B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BAF7C3" wp14:editId="26FC4EE9">
                <wp:simplePos x="0" y="0"/>
                <wp:positionH relativeFrom="column">
                  <wp:posOffset>-3766820</wp:posOffset>
                </wp:positionH>
                <wp:positionV relativeFrom="paragraph">
                  <wp:posOffset>208915</wp:posOffset>
                </wp:positionV>
                <wp:extent cx="9229725" cy="6985"/>
                <wp:effectExtent l="0" t="0" r="28575" b="31115"/>
                <wp:wrapNone/>
                <wp:docPr id="2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0B248E" id="Straight Connector 9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6.6pt,16.45pt" to="430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p w14:paraId="6961F27A" w14:textId="706A2983" w:rsidR="008443B5" w:rsidRDefault="008443B5" w:rsidP="008443B5"/>
    <w:p w14:paraId="5160C778" w14:textId="77777777" w:rsidR="008443B5" w:rsidRDefault="008443B5" w:rsidP="008443B5"/>
    <w:p w14:paraId="3F2EC0F6" w14:textId="7760A32C" w:rsidR="008443B5" w:rsidRDefault="008443B5" w:rsidP="008443B5">
      <w:r w:rsidRPr="00466F8A">
        <w:rPr>
          <w:noProof/>
          <w:lang w:eastAsia="nl-BE"/>
        </w:rPr>
        <w:drawing>
          <wp:anchor distT="0" distB="0" distL="114300" distR="114300" simplePos="0" relativeHeight="251627008" behindDoc="0" locked="0" layoutInCell="1" allowOverlap="1" wp14:anchorId="26537199" wp14:editId="6A39CC1A">
            <wp:simplePos x="0" y="0"/>
            <wp:positionH relativeFrom="margin">
              <wp:posOffset>-571500</wp:posOffset>
            </wp:positionH>
            <wp:positionV relativeFrom="margin">
              <wp:posOffset>-619125</wp:posOffset>
            </wp:positionV>
            <wp:extent cx="800100" cy="485775"/>
            <wp:effectExtent l="0" t="0" r="12700" b="0"/>
            <wp:wrapSquare wrapText="bothSides"/>
            <wp:docPr id="10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52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E6D43" w14:paraId="28D83886" w14:textId="77777777" w:rsidTr="008443B5">
        <w:trPr>
          <w:trHeight w:val="324"/>
        </w:trPr>
        <w:tc>
          <w:tcPr>
            <w:tcW w:w="1302" w:type="dxa"/>
            <w:shd w:val="clear" w:color="auto" w:fill="auto"/>
            <w:noWrap/>
          </w:tcPr>
          <w:p w14:paraId="7FAD6D2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WEEK</w:t>
            </w:r>
          </w:p>
        </w:tc>
        <w:tc>
          <w:tcPr>
            <w:tcW w:w="2574" w:type="dxa"/>
            <w:shd w:val="clear" w:color="auto" w:fill="auto"/>
            <w:noWrap/>
          </w:tcPr>
          <w:p w14:paraId="3B41CF4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907" w:type="dxa"/>
            <w:shd w:val="clear" w:color="auto" w:fill="auto"/>
            <w:noWrap/>
          </w:tcPr>
          <w:p w14:paraId="66B8D92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</w:p>
        </w:tc>
        <w:tc>
          <w:tcPr>
            <w:tcW w:w="5743" w:type="dxa"/>
          </w:tcPr>
          <w:p w14:paraId="5C6EFC7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8443B5" w:rsidRPr="002E6D43" w14:paraId="4F77F90F" w14:textId="77777777" w:rsidTr="008443B5">
        <w:trPr>
          <w:trHeight w:hRule="exact" w:val="1536"/>
        </w:trPr>
        <w:tc>
          <w:tcPr>
            <w:tcW w:w="1302" w:type="dxa"/>
            <w:shd w:val="clear" w:color="auto" w:fill="auto"/>
            <w:noWrap/>
            <w:vAlign w:val="center"/>
          </w:tcPr>
          <w:p w14:paraId="09FD379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524B27B9" w14:textId="42109B48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7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september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283FCC0F" w14:textId="77777777" w:rsidR="008443B5" w:rsidRPr="00AE60E1" w:rsidRDefault="008443B5" w:rsidP="008443B5">
            <w:pPr>
              <w:spacing w:before="360"/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</w:p>
          <w:p w14:paraId="32842BD9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Inlands:</w:t>
            </w:r>
          </w:p>
          <w:p w14:paraId="1392F9DA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61299A">
              <w:rPr>
                <w:rFonts w:ascii="Arial" w:hAnsi="Arial" w:cs="Arial"/>
                <w:b/>
                <w:color w:val="ED7D31"/>
                <w:lang w:val="en-GB"/>
              </w:rPr>
              <w:t>Appel: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Pinova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Belgica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Cox,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Delbare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Estival</w:t>
            </w:r>
            <w:proofErr w:type="spellEnd"/>
          </w:p>
          <w:p w14:paraId="0887E7C1" w14:textId="77777777" w:rsidR="008443B5" w:rsidRPr="0061299A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fr-FR"/>
              </w:rPr>
            </w:pPr>
            <w:r w:rsidRPr="0061299A">
              <w:rPr>
                <w:rFonts w:ascii="Arial" w:hAnsi="Arial" w:cs="Arial"/>
                <w:b/>
                <w:color w:val="ED7D31"/>
                <w:lang w:val="fr-FR"/>
              </w:rPr>
              <w:t xml:space="preserve">Peer: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 Sensation, Beurré a. Lucas,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Clapps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60D29C7F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 xml:space="preserve">: aardbei,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>, braambes, framboos</w:t>
            </w:r>
          </w:p>
          <w:p w14:paraId="0ACA959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Uitheems:</w:t>
            </w:r>
          </w:p>
          <w:p w14:paraId="18DAB44E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nectarine</w:t>
            </w:r>
            <w:r w:rsidRPr="00C56243">
              <w:rPr>
                <w:rFonts w:ascii="Arial" w:hAnsi="Arial" w:cs="Arial"/>
                <w:color w:val="ED7D31"/>
              </w:rPr>
              <w:br/>
            </w:r>
          </w:p>
          <w:p w14:paraId="1943C903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</w:p>
          <w:p w14:paraId="5883462A" w14:textId="77777777" w:rsidR="008443B5" w:rsidRPr="001E255F" w:rsidRDefault="008443B5" w:rsidP="008443B5">
            <w:pPr>
              <w:tabs>
                <w:tab w:val="left" w:pos="796"/>
              </w:tabs>
              <w:rPr>
                <w:rFonts w:ascii="Arial" w:hAnsi="Arial" w:cs="Arial"/>
                <w:b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>
              <w:rPr>
                <w:rFonts w:ascii="Arial" w:hAnsi="Arial" w:cs="Arial"/>
                <w:b/>
                <w:color w:val="70AD47"/>
                <w:sz w:val="20"/>
                <w:szCs w:val="20"/>
              </w:rPr>
              <w:t xml:space="preserve"> </w:t>
            </w:r>
            <w:r w:rsidRPr="001E255F">
              <w:rPr>
                <w:rFonts w:ascii="Arial" w:hAnsi="Arial" w:cs="Arial"/>
                <w:color w:val="70AD47"/>
                <w:sz w:val="20"/>
                <w:szCs w:val="20"/>
              </w:rPr>
              <w:t>(Kers)tomaat, wortel, komkommer, bloemkool, paprika, radijs</w:t>
            </w:r>
            <w:r w:rsidRPr="001E25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F279D70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6DCFA5E8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21C956A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2D9CDF26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6296DE6" w14:textId="77777777" w:rsidR="008443B5" w:rsidRPr="00D15D6A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2E69FA2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nectarine: 1 stuk </w:t>
            </w:r>
          </w:p>
          <w:p w14:paraId="32AD9B4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492AE416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0D7CEC0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0C7849D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DB5DA3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481DF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5662CB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CD946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8C361A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A851D1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FBA5073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9AD3C1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75E7495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4F5B30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20E0CE8F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B610955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04AFE35D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AB22666" w14:textId="77777777" w:rsidR="008443B5" w:rsidRPr="00487107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szCs w:val="18"/>
              </w:rPr>
            </w:pPr>
          </w:p>
        </w:tc>
      </w:tr>
      <w:tr w:rsidR="008443B5" w:rsidRPr="002E6D43" w14:paraId="388181AF" w14:textId="77777777" w:rsidTr="008443B5">
        <w:trPr>
          <w:trHeight w:hRule="exact" w:val="1571"/>
        </w:trPr>
        <w:tc>
          <w:tcPr>
            <w:tcW w:w="1302" w:type="dxa"/>
            <w:shd w:val="clear" w:color="auto" w:fill="auto"/>
            <w:noWrap/>
            <w:vAlign w:val="center"/>
          </w:tcPr>
          <w:p w14:paraId="489AA4C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FAFD7C1" w14:textId="67159A3F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47F4FE2D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CC7CFF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56AFD88" w14:textId="77777777" w:rsidTr="008443B5">
        <w:trPr>
          <w:trHeight w:hRule="exact" w:val="156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8D95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68C02" w14:textId="6A87070E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17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- 2</w:t>
            </w:r>
            <w:r>
              <w:rPr>
                <w:rFonts w:ascii="Arial" w:hAnsi="Arial" w:cs="Arial"/>
                <w:szCs w:val="18"/>
              </w:rPr>
              <w:t>1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862BC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24A3F4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01590D" w14:paraId="7461A911" w14:textId="77777777" w:rsidTr="008443B5">
        <w:trPr>
          <w:trHeight w:hRule="exact" w:val="1694"/>
        </w:trPr>
        <w:tc>
          <w:tcPr>
            <w:tcW w:w="1302" w:type="dxa"/>
            <w:shd w:val="clear" w:color="auto" w:fill="auto"/>
            <w:noWrap/>
            <w:vAlign w:val="center"/>
          </w:tcPr>
          <w:p w14:paraId="648D29B7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39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16862D1F" w14:textId="109570B4" w:rsidR="008443B5" w:rsidRPr="00AE60E1" w:rsidRDefault="00AB10A5" w:rsidP="00AB10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8"/>
              </w:rPr>
              <w:t>24 - 28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347DB75C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55F007A2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14:paraId="619FDB7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CB48DB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5AEC6D5" w14:textId="3FE6D5AC" w:rsidR="008443B5" w:rsidRDefault="008443B5" w:rsidP="008443B5">
      <w:pPr>
        <w:rPr>
          <w:rFonts w:ascii="Calibri" w:hAnsi="Calibri" w:cs="Arial"/>
        </w:rPr>
      </w:pPr>
    </w:p>
    <w:p w14:paraId="15A0073F" w14:textId="77777777" w:rsidR="008443B5" w:rsidRPr="00990A2F" w:rsidRDefault="008443B5" w:rsidP="008443B5">
      <w:pPr>
        <w:rPr>
          <w:rFonts w:ascii="Calibri" w:hAnsi="Calibri" w:cs="Arial"/>
        </w:rPr>
        <w:sectPr w:rsidR="008443B5" w:rsidRPr="00990A2F" w:rsidSect="008443B5">
          <w:headerReference w:type="default" r:id="rId17"/>
          <w:pgSz w:w="16838" w:h="11906" w:orient="landscape"/>
          <w:pgMar w:top="1560" w:right="1417" w:bottom="1135" w:left="1417" w:header="850" w:footer="340" w:gutter="0"/>
          <w:cols w:space="708"/>
          <w:docGrid w:linePitch="360"/>
        </w:sectPr>
      </w:pPr>
    </w:p>
    <w:tbl>
      <w:tblPr>
        <w:tblW w:w="14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2494"/>
        <w:gridCol w:w="4989"/>
        <w:gridCol w:w="5670"/>
      </w:tblGrid>
      <w:tr w:rsidR="008443B5" w:rsidRPr="00C00F1E" w14:paraId="167D0E59" w14:textId="77777777" w:rsidTr="008443B5">
        <w:trPr>
          <w:trHeight w:hRule="exact" w:val="578"/>
        </w:trPr>
        <w:tc>
          <w:tcPr>
            <w:tcW w:w="14530" w:type="dxa"/>
            <w:gridSpan w:val="4"/>
            <w:shd w:val="clear" w:color="auto" w:fill="BFBFBF" w:themeFill="background1" w:themeFillShade="BF"/>
            <w:noWrap/>
          </w:tcPr>
          <w:p w14:paraId="5D0EA92D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990A2F">
              <w:rPr>
                <w:rFonts w:ascii="Arial" w:hAnsi="Arial" w:cs="Arial"/>
                <w:b/>
              </w:rPr>
              <w:lastRenderedPageBreak/>
              <w:t>START VERDELING OOG VOOR LEKKERS</w:t>
            </w:r>
          </w:p>
        </w:tc>
      </w:tr>
      <w:tr w:rsidR="008443B5" w:rsidRPr="00C00F1E" w14:paraId="35926A03" w14:textId="77777777" w:rsidTr="008443B5">
        <w:trPr>
          <w:trHeight w:hRule="exact" w:val="958"/>
        </w:trPr>
        <w:tc>
          <w:tcPr>
            <w:tcW w:w="1377" w:type="dxa"/>
            <w:shd w:val="clear" w:color="auto" w:fill="auto"/>
            <w:noWrap/>
            <w:vAlign w:val="center"/>
          </w:tcPr>
          <w:p w14:paraId="569C2E7E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40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0B08086" w14:textId="0F682552" w:rsidR="008443B5" w:rsidRPr="00AE60E1" w:rsidRDefault="00AB10A5" w:rsidP="008443B5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8"/>
              </w:rPr>
              <w:t>1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5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oktober</w:t>
            </w:r>
          </w:p>
          <w:p w14:paraId="4E3F6BF8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 w:val="restart"/>
            <w:shd w:val="clear" w:color="auto" w:fill="auto"/>
            <w:noWrap/>
            <w:vAlign w:val="center"/>
          </w:tcPr>
          <w:p w14:paraId="721DFA62" w14:textId="77777777" w:rsidR="008443B5" w:rsidRPr="00AE60E1" w:rsidRDefault="008443B5" w:rsidP="008443B5">
            <w:pPr>
              <w:spacing w:before="12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031B7405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F3EA561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Kanzi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Joly Red, Rubens,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</w:p>
          <w:p w14:paraId="315B519C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 Sensation, Beurré a. Lucas,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17569036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braambes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framboos</w:t>
            </w:r>
            <w:proofErr w:type="spellEnd"/>
          </w:p>
          <w:p w14:paraId="6EE7267B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 xml:space="preserve">: </w:t>
            </w:r>
          </w:p>
          <w:p w14:paraId="34BC25BC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mandarijn</w:t>
            </w:r>
          </w:p>
          <w:p w14:paraId="31006A40" w14:textId="77777777" w:rsidR="008443B5" w:rsidRPr="00C56243" w:rsidRDefault="008443B5" w:rsidP="008443B5">
            <w:pPr>
              <w:pStyle w:val="Lijstalinea"/>
              <w:rPr>
                <w:rFonts w:ascii="Arial" w:hAnsi="Arial" w:cs="Arial"/>
                <w:color w:val="ED7D31"/>
              </w:rPr>
            </w:pPr>
          </w:p>
          <w:p w14:paraId="77F8E1A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21F4C92A" w14:textId="77777777" w:rsidR="008443B5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bloemkool, paprika, radijs</w:t>
            </w:r>
          </w:p>
          <w:p w14:paraId="46D6047C" w14:textId="77777777" w:rsidR="008443B5" w:rsidRPr="003C5BF5" w:rsidRDefault="008443B5" w:rsidP="008443B5">
            <w:pPr>
              <w:rPr>
                <w:rFonts w:ascii="Calibri" w:hAnsi="Calibri" w:cs="Arial"/>
                <w:b/>
                <w:color w:val="70AD47"/>
                <w:szCs w:val="18"/>
              </w:rPr>
            </w:pP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14:paraId="1B76D3AE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rPr>
                <w:rFonts w:ascii="Arial" w:hAnsi="Arial" w:cs="Arial"/>
                <w:b/>
                <w:color w:val="ED7D31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mandarijn: 1 stuk </w:t>
            </w:r>
          </w:p>
          <w:p w14:paraId="38A36A6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7035504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485668D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3602173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40870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B88AAF4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1307D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6209B9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FE03E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E8FED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3785B8C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00D898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260AE9E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1217C94E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</w:tc>
      </w:tr>
      <w:tr w:rsidR="008443B5" w:rsidRPr="00C00F1E" w14:paraId="41A44708" w14:textId="77777777" w:rsidTr="008443B5">
        <w:trPr>
          <w:trHeight w:hRule="exact" w:val="985"/>
        </w:trPr>
        <w:tc>
          <w:tcPr>
            <w:tcW w:w="1377" w:type="dxa"/>
            <w:shd w:val="clear" w:color="auto" w:fill="auto"/>
            <w:noWrap/>
            <w:vAlign w:val="center"/>
          </w:tcPr>
          <w:p w14:paraId="4CF9C32A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41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24C10670" w14:textId="093184D5" w:rsidR="008443B5" w:rsidRPr="00AE60E1" w:rsidRDefault="00AB10A5" w:rsidP="008443B5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8"/>
              </w:rPr>
              <w:t>8 - 12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oktober</w:t>
            </w:r>
          </w:p>
          <w:p w14:paraId="1C20CAE9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3115066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0EA3EC13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03577E92" w14:textId="77777777" w:rsidTr="008443B5">
        <w:trPr>
          <w:trHeight w:hRule="exact" w:val="1009"/>
        </w:trPr>
        <w:tc>
          <w:tcPr>
            <w:tcW w:w="1377" w:type="dxa"/>
            <w:shd w:val="clear" w:color="auto" w:fill="auto"/>
            <w:noWrap/>
            <w:vAlign w:val="center"/>
          </w:tcPr>
          <w:p w14:paraId="5645C53D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42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DAC8C00" w14:textId="275E499A" w:rsidR="008443B5" w:rsidRPr="00AE60E1" w:rsidRDefault="008443B5" w:rsidP="00AB10A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5 - 19</w:t>
            </w:r>
            <w:r w:rsidRPr="00AE60E1">
              <w:rPr>
                <w:rFonts w:ascii="Arial" w:hAnsi="Arial" w:cs="Arial"/>
                <w:szCs w:val="18"/>
              </w:rPr>
              <w:t xml:space="preserve">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6F83C9D8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2DE34840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111B0E6C" w14:textId="77777777" w:rsidTr="008443B5">
        <w:trPr>
          <w:trHeight w:hRule="exact" w:val="986"/>
        </w:trPr>
        <w:tc>
          <w:tcPr>
            <w:tcW w:w="1377" w:type="dxa"/>
            <w:shd w:val="clear" w:color="auto" w:fill="auto"/>
            <w:noWrap/>
            <w:vAlign w:val="center"/>
          </w:tcPr>
          <w:p w14:paraId="4E9F46CF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43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F6C4DA3" w14:textId="3CD4926A" w:rsidR="008443B5" w:rsidRPr="00AE60E1" w:rsidRDefault="00AB10A5" w:rsidP="008443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8"/>
              </w:rPr>
              <w:t>22 - 26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08EB4946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4566BAD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5604F4D0" w14:textId="77777777" w:rsidR="008443B5" w:rsidRDefault="008443B5" w:rsidP="008443B5">
      <w:pPr>
        <w:tabs>
          <w:tab w:val="left" w:pos="5223"/>
          <w:tab w:val="center" w:pos="7002"/>
        </w:tabs>
        <w:rPr>
          <w:rFonts w:ascii="Calibri" w:hAnsi="Calibri" w:cs="Arial"/>
          <w:b/>
          <w:szCs w:val="18"/>
        </w:rPr>
      </w:pPr>
      <w:r>
        <w:rPr>
          <w:rFonts w:ascii="Calibri" w:hAnsi="Calibri" w:cs="Arial"/>
          <w:b/>
          <w:szCs w:val="18"/>
        </w:rPr>
        <w:tab/>
      </w:r>
    </w:p>
    <w:p w14:paraId="1730B684" w14:textId="77777777" w:rsidR="008443B5" w:rsidRPr="00C56243" w:rsidRDefault="008443B5" w:rsidP="008443B5">
      <w:pPr>
        <w:rPr>
          <w:rFonts w:ascii="Calibri" w:hAnsi="Calibri" w:cs="Arial"/>
          <w:szCs w:val="18"/>
        </w:rPr>
        <w:sectPr w:rsidR="008443B5" w:rsidRPr="00C56243" w:rsidSect="008443B5">
          <w:headerReference w:type="default" r:id="rId18"/>
          <w:footerReference w:type="default" r:id="rId19"/>
          <w:type w:val="continuous"/>
          <w:pgSz w:w="16838" w:h="11906" w:orient="landscape"/>
          <w:pgMar w:top="568" w:right="1417" w:bottom="1417" w:left="1417" w:header="283" w:footer="708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338A465D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42D6AF7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lastRenderedPageBreak/>
              <w:t>week 44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4115FC9C" w14:textId="640F38CE" w:rsidR="008443B5" w:rsidRPr="00C56243" w:rsidRDefault="00AB10A5" w:rsidP="00AB10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8443B5" w:rsidRPr="00C56243">
              <w:rPr>
                <w:rFonts w:ascii="Arial" w:hAnsi="Arial" w:cs="Arial"/>
                <w:b/>
                <w:sz w:val="20"/>
                <w:szCs w:val="20"/>
              </w:rPr>
              <w:t xml:space="preserve"> oktober -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8443B5" w:rsidRPr="00C56243">
              <w:rPr>
                <w:rFonts w:ascii="Arial" w:hAnsi="Arial" w:cs="Arial"/>
                <w:b/>
                <w:sz w:val="20"/>
                <w:szCs w:val="20"/>
              </w:rPr>
              <w:t xml:space="preserve"> november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center"/>
          </w:tcPr>
          <w:p w14:paraId="0388D6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HERFSTVAKANTIE</w:t>
            </w:r>
          </w:p>
        </w:tc>
      </w:tr>
      <w:tr w:rsidR="008443B5" w:rsidRPr="002E6D43" w14:paraId="24BDA6C2" w14:textId="77777777" w:rsidTr="008443B5">
        <w:trPr>
          <w:trHeight w:hRule="exact" w:val="609"/>
        </w:trPr>
        <w:tc>
          <w:tcPr>
            <w:tcW w:w="1302" w:type="dxa"/>
            <w:shd w:val="clear" w:color="auto" w:fill="auto"/>
            <w:noWrap/>
            <w:vAlign w:val="center"/>
          </w:tcPr>
          <w:p w14:paraId="5ABA29F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45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2E99E56" w14:textId="3876FDA8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5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9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november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476C1166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17E44CD3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2C63FB2B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Rubens, Joly Red,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C56243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12A7632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 Sensation,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3A93DAC3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</w:p>
          <w:p w14:paraId="553C2D8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</w:p>
          <w:p w14:paraId="00AB60D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</w:rPr>
            </w:pPr>
            <w:r w:rsidRPr="00C56243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49AF1F47" w14:textId="77777777" w:rsidR="008443B5" w:rsidRPr="00C56243" w:rsidRDefault="008443B5" w:rsidP="008443B5">
            <w:pPr>
              <w:ind w:left="444"/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E4FB458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32C67933" w14:textId="77777777" w:rsidR="008443B5" w:rsidRPr="00C56243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 xml:space="preserve">Inlands: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</w:tc>
        <w:tc>
          <w:tcPr>
            <w:tcW w:w="5743" w:type="dxa"/>
            <w:vMerge w:val="restart"/>
            <w:vAlign w:val="center"/>
          </w:tcPr>
          <w:p w14:paraId="03245C38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24F276C9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Aardbei: 100g</w:t>
            </w:r>
          </w:p>
          <w:p w14:paraId="04C3B77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36234C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498FD3B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2DBA055F" w14:textId="77777777" w:rsidR="008443B5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546CEAF2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717E332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17D7F4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16891A2B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</w:tc>
      </w:tr>
      <w:tr w:rsidR="008443B5" w:rsidRPr="002E6D43" w14:paraId="4351D298" w14:textId="77777777" w:rsidTr="008443B5">
        <w:trPr>
          <w:trHeight w:hRule="exact" w:val="583"/>
        </w:trPr>
        <w:tc>
          <w:tcPr>
            <w:tcW w:w="1302" w:type="dxa"/>
            <w:shd w:val="clear" w:color="auto" w:fill="auto"/>
            <w:noWrap/>
            <w:vAlign w:val="center"/>
          </w:tcPr>
          <w:p w14:paraId="1AB330B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76117A6" w14:textId="1A1C3197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12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- 1</w:t>
            </w:r>
            <w:r>
              <w:rPr>
                <w:rFonts w:ascii="Arial" w:hAnsi="Arial" w:cs="Arial"/>
                <w:szCs w:val="18"/>
              </w:rPr>
              <w:t>6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november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12D53178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  <w:lang w:val="fr-FR"/>
              </w:rPr>
            </w:pPr>
          </w:p>
        </w:tc>
        <w:tc>
          <w:tcPr>
            <w:tcW w:w="5743" w:type="dxa"/>
            <w:vMerge/>
          </w:tcPr>
          <w:p w14:paraId="17D78D3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7B96A972" w14:textId="77777777" w:rsidTr="008443B5">
        <w:trPr>
          <w:trHeight w:hRule="exact" w:val="577"/>
        </w:trPr>
        <w:tc>
          <w:tcPr>
            <w:tcW w:w="1302" w:type="dxa"/>
            <w:shd w:val="clear" w:color="auto" w:fill="auto"/>
            <w:noWrap/>
            <w:vAlign w:val="center"/>
          </w:tcPr>
          <w:p w14:paraId="3508F9F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46A7663" w14:textId="21BDB596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19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- 2</w:t>
            </w:r>
            <w:r>
              <w:rPr>
                <w:rFonts w:ascii="Arial" w:hAnsi="Arial" w:cs="Arial"/>
                <w:szCs w:val="18"/>
              </w:rPr>
              <w:t>3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november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4C7EE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58ACE33E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49C9D8EB" w14:textId="77777777" w:rsidTr="008443B5">
        <w:trPr>
          <w:trHeight w:hRule="exact" w:val="557"/>
        </w:trPr>
        <w:tc>
          <w:tcPr>
            <w:tcW w:w="1302" w:type="dxa"/>
            <w:shd w:val="clear" w:color="auto" w:fill="auto"/>
            <w:noWrap/>
            <w:vAlign w:val="center"/>
          </w:tcPr>
          <w:p w14:paraId="5DEF782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48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6E0F57D" w14:textId="5F6D97C2" w:rsidR="008443B5" w:rsidRPr="00AB10A5" w:rsidRDefault="008443B5" w:rsidP="00AB10A5">
            <w:pPr>
              <w:jc w:val="center"/>
              <w:rPr>
                <w:rFonts w:ascii="Arial" w:hAnsi="Arial" w:cs="Arial"/>
              </w:rPr>
            </w:pPr>
            <w:r w:rsidRPr="00AB10A5">
              <w:rPr>
                <w:rFonts w:ascii="Arial" w:hAnsi="Arial" w:cs="Arial"/>
              </w:rPr>
              <w:t>2</w:t>
            </w:r>
            <w:r w:rsidR="00AB10A5" w:rsidRPr="00AB10A5">
              <w:rPr>
                <w:rFonts w:ascii="Arial" w:hAnsi="Arial" w:cs="Arial"/>
              </w:rPr>
              <w:t>6</w:t>
            </w:r>
            <w:r w:rsidRPr="00AB10A5">
              <w:rPr>
                <w:rFonts w:ascii="Arial" w:hAnsi="Arial" w:cs="Arial"/>
              </w:rPr>
              <w:t xml:space="preserve"> </w:t>
            </w:r>
            <w:r w:rsidR="00AB10A5" w:rsidRPr="00AB10A5">
              <w:rPr>
                <w:rFonts w:ascii="Arial" w:hAnsi="Arial" w:cs="Arial"/>
              </w:rPr>
              <w:t xml:space="preserve"> - 30 </w:t>
            </w:r>
            <w:r w:rsidRPr="00AB10A5">
              <w:rPr>
                <w:rFonts w:ascii="Arial" w:hAnsi="Arial" w:cs="Arial"/>
              </w:rPr>
              <w:t>november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F36924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B968DC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78973BB" w14:textId="77777777" w:rsidTr="008443B5">
        <w:trPr>
          <w:trHeight w:hRule="exact" w:val="565"/>
        </w:trPr>
        <w:tc>
          <w:tcPr>
            <w:tcW w:w="1302" w:type="dxa"/>
            <w:shd w:val="clear" w:color="auto" w:fill="auto"/>
            <w:noWrap/>
            <w:vAlign w:val="center"/>
          </w:tcPr>
          <w:p w14:paraId="5F9390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B0C2264" w14:textId="3F9B925C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7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90343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62FEC4F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296FDFDB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center"/>
          </w:tcPr>
          <w:p w14:paraId="2F29AF6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50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D3A5CBA" w14:textId="1CDE060F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043DC2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4C234CA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6C2569" w14:paraId="299F70F0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center"/>
          </w:tcPr>
          <w:p w14:paraId="43EBB06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51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3DBED3C" w14:textId="7B94A70C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6728F401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2925C912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64BC5FE8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10CF9D52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29B83461" w14:textId="77777777" w:rsidR="008443B5" w:rsidRPr="00847337" w:rsidRDefault="008443B5" w:rsidP="008443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lastRenderedPageBreak/>
              <w:t>week 52 &amp; 1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1ABE32B3" w14:textId="2CE81A33" w:rsidR="008443B5" w:rsidRPr="00847337" w:rsidRDefault="008443B5" w:rsidP="00AB10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B10A5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47337">
              <w:rPr>
                <w:rFonts w:ascii="Arial" w:hAnsi="Arial" w:cs="Arial"/>
                <w:b/>
                <w:sz w:val="20"/>
                <w:szCs w:val="20"/>
              </w:rPr>
              <w:t xml:space="preserve"> december - </w:t>
            </w:r>
            <w:r w:rsidR="00AB10A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47337">
              <w:rPr>
                <w:rFonts w:ascii="Arial" w:hAnsi="Arial" w:cs="Arial"/>
                <w:b/>
                <w:sz w:val="20"/>
                <w:szCs w:val="20"/>
              </w:rPr>
              <w:t xml:space="preserve"> januari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0DABBF1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KERSTVAKANTIE</w:t>
            </w:r>
          </w:p>
        </w:tc>
      </w:tr>
      <w:tr w:rsidR="008443B5" w:rsidRPr="002E6D43" w14:paraId="744554DC" w14:textId="77777777" w:rsidTr="008443B5">
        <w:trPr>
          <w:trHeight w:hRule="exact" w:val="80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07D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8DA9" w14:textId="4BBA56E2" w:rsidR="008443B5" w:rsidRPr="00AE60E1" w:rsidRDefault="00AB10A5" w:rsidP="008443B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7 - 11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januari</w:t>
            </w:r>
          </w:p>
        </w:tc>
        <w:tc>
          <w:tcPr>
            <w:tcW w:w="4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5BF8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79800F2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0D372F6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0AEE2EFF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Doyenné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Sweet Sensation,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6E8DA82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  <w:t xml:space="preserve"> </w:t>
            </w:r>
          </w:p>
          <w:p w14:paraId="4B77DC5E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504DEF05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8D769BB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5B001FBF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  <w:p w14:paraId="2ECEC30C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4D1D62F9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7B6ACC7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</w:p>
        </w:tc>
        <w:tc>
          <w:tcPr>
            <w:tcW w:w="5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B32BB2F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 xml:space="preserve"> </w:t>
            </w:r>
          </w:p>
          <w:p w14:paraId="7443DEB3" w14:textId="77777777" w:rsidR="008443B5" w:rsidRPr="00AE60E1" w:rsidRDefault="008443B5" w:rsidP="008443B5">
            <w:pPr>
              <w:tabs>
                <w:tab w:val="left" w:pos="129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AC3770E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BB4201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E00C1D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F3D6FA7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02F13F93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C209F13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  <w:p w14:paraId="0A83905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Cs w:val="18"/>
              </w:rPr>
            </w:pPr>
          </w:p>
        </w:tc>
      </w:tr>
      <w:tr w:rsidR="008443B5" w:rsidRPr="00324B54" w14:paraId="5EDE9D8E" w14:textId="77777777" w:rsidTr="008443B5">
        <w:trPr>
          <w:trHeight w:hRule="exact" w:val="843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D574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</w:t>
            </w:r>
          </w:p>
        </w:tc>
        <w:tc>
          <w:tcPr>
            <w:tcW w:w="257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F969D" w14:textId="54BFA2D5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4 - 18</w:t>
            </w:r>
            <w:r w:rsidRPr="00AE60E1">
              <w:rPr>
                <w:rFonts w:ascii="Arial" w:hAnsi="Arial" w:cs="Arial"/>
                <w:szCs w:val="18"/>
              </w:rPr>
              <w:t xml:space="preserve">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20743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FD637D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08292BA5" w14:textId="77777777" w:rsidTr="008443B5">
        <w:trPr>
          <w:trHeight w:hRule="exact" w:val="854"/>
        </w:trPr>
        <w:tc>
          <w:tcPr>
            <w:tcW w:w="1302" w:type="dxa"/>
            <w:shd w:val="clear" w:color="auto" w:fill="auto"/>
            <w:noWrap/>
            <w:vAlign w:val="bottom"/>
          </w:tcPr>
          <w:p w14:paraId="1D4F470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77DF" w14:textId="0CCD3E58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21 - 25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57B1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194E530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A60E181" w14:textId="77777777" w:rsidTr="008443B5">
        <w:trPr>
          <w:trHeight w:hRule="exact" w:val="853"/>
        </w:trPr>
        <w:tc>
          <w:tcPr>
            <w:tcW w:w="1302" w:type="dxa"/>
            <w:shd w:val="clear" w:color="auto" w:fill="auto"/>
            <w:noWrap/>
            <w:vAlign w:val="bottom"/>
          </w:tcPr>
          <w:p w14:paraId="2E7C1E2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77E4" w14:textId="31C3E2F0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januari - </w:t>
            </w:r>
            <w:r w:rsidR="00AB10A5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53F9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62451B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6653998" w14:textId="77777777" w:rsidTr="008443B5">
        <w:trPr>
          <w:trHeight w:hRule="exact" w:val="850"/>
        </w:trPr>
        <w:tc>
          <w:tcPr>
            <w:tcW w:w="1302" w:type="dxa"/>
            <w:shd w:val="clear" w:color="auto" w:fill="auto"/>
            <w:noWrap/>
            <w:vAlign w:val="bottom"/>
          </w:tcPr>
          <w:p w14:paraId="21B7F8E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6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134E" w14:textId="47682D08" w:rsidR="008443B5" w:rsidRPr="00AE60E1" w:rsidRDefault="00AB10A5" w:rsidP="008443B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4 - 8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4DF5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BC99C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</w:tbl>
    <w:p w14:paraId="545F5A2E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</w:pPr>
    </w:p>
    <w:p w14:paraId="69136802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57FC04BF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2889F1A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lastRenderedPageBreak/>
              <w:t>week 7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4F07DD0B" w14:textId="261E9EE0" w:rsidR="008443B5" w:rsidRPr="00AE60E1" w:rsidRDefault="008443B5" w:rsidP="00AB10A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1</w:t>
            </w:r>
            <w:r w:rsidR="00AB10A5">
              <w:rPr>
                <w:rFonts w:ascii="Arial" w:hAnsi="Arial" w:cs="Arial"/>
                <w:b/>
                <w:szCs w:val="18"/>
              </w:rPr>
              <w:t>1</w:t>
            </w:r>
            <w:r w:rsidRPr="00AE60E1">
              <w:rPr>
                <w:rFonts w:ascii="Arial" w:hAnsi="Arial" w:cs="Arial"/>
                <w:b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b/>
                <w:szCs w:val="18"/>
              </w:rPr>
              <w:t>5</w:t>
            </w:r>
            <w:r w:rsidRPr="00AE60E1">
              <w:rPr>
                <w:rFonts w:ascii="Arial" w:hAnsi="Arial" w:cs="Arial"/>
                <w:b/>
                <w:szCs w:val="18"/>
              </w:rPr>
              <w:t xml:space="preserve"> februari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7BB7DF3C" w14:textId="77777777" w:rsidR="008443B5" w:rsidRPr="002B614D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B614D">
              <w:rPr>
                <w:rFonts w:ascii="Arial" w:hAnsi="Arial" w:cs="Arial"/>
                <w:b/>
                <w:lang w:val="en-US"/>
              </w:rPr>
              <w:t>KROKUSVAKANTIE</w:t>
            </w:r>
          </w:p>
        </w:tc>
      </w:tr>
      <w:tr w:rsidR="008443B5" w:rsidRPr="00E05F77" w14:paraId="4A954AE5" w14:textId="77777777" w:rsidTr="008443B5">
        <w:trPr>
          <w:trHeight w:hRule="exact" w:val="649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A4EE8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4031E447" w14:textId="71D5755C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februari</w:t>
            </w:r>
          </w:p>
        </w:tc>
        <w:tc>
          <w:tcPr>
            <w:tcW w:w="4907" w:type="dxa"/>
            <w:vMerge w:val="restart"/>
            <w:shd w:val="clear" w:color="auto" w:fill="FFFFFF"/>
            <w:noWrap/>
            <w:vAlign w:val="center"/>
          </w:tcPr>
          <w:p w14:paraId="550F54A1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 xml:space="preserve"> </w:t>
            </w:r>
          </w:p>
          <w:p w14:paraId="482E805A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Inlands:</w:t>
            </w:r>
          </w:p>
          <w:p w14:paraId="3AFECAB2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 xml:space="preserve">Appel: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Kanzi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Greenstar</w:t>
            </w:r>
            <w:proofErr w:type="spellEnd"/>
          </w:p>
          <w:p w14:paraId="5BB2EBE0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Peer: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7A0FC8B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4A93F43D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290DA765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0BDBA25D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03F0870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radijs, wortel</w:t>
            </w:r>
          </w:p>
        </w:tc>
        <w:tc>
          <w:tcPr>
            <w:tcW w:w="5743" w:type="dxa"/>
            <w:vMerge w:val="restart"/>
            <w:shd w:val="clear" w:color="auto" w:fill="FFFFFF"/>
            <w:vAlign w:val="center"/>
          </w:tcPr>
          <w:p w14:paraId="3D77F433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>Appel, peer, kiwi, banaan, mandarijn,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3DE02344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AB5C04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9DE55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7519D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6C6E47DE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5DC7F0E7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71C56D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Radijs: 10  stuks </w:t>
            </w:r>
          </w:p>
          <w:p w14:paraId="59AFDBE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Wortel: 2 stuks</w:t>
            </w:r>
          </w:p>
        </w:tc>
      </w:tr>
      <w:tr w:rsidR="008443B5" w:rsidRPr="00E05F77" w14:paraId="674D0B9C" w14:textId="77777777" w:rsidTr="008443B5">
        <w:trPr>
          <w:trHeight w:hRule="exact" w:val="715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5C6722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9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BAA7833" w14:textId="576073A5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februari - </w:t>
            </w:r>
            <w:r w:rsidR="00AB10A5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55D23A8E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7D1D4781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18117606" w14:textId="77777777" w:rsidTr="008443B5">
        <w:trPr>
          <w:trHeight w:hRule="exact" w:val="697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11C3414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10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0AAD1AD1" w14:textId="226232BC" w:rsidR="008443B5" w:rsidRPr="00AE60E1" w:rsidRDefault="00AB10A5" w:rsidP="008443B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4 - 8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2DEA705C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15E54840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0A09ACFA" w14:textId="77777777" w:rsidTr="008443B5">
        <w:trPr>
          <w:trHeight w:hRule="exact" w:val="708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9958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B261A" w14:textId="430D2AC8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4891923B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13A3B2A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6804E051" w14:textId="77777777" w:rsidTr="008443B5">
        <w:trPr>
          <w:trHeight w:hRule="exact" w:val="70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B3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A188CA6" w14:textId="613F8F05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2AD89D6A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531BAE91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736740" w14:paraId="247A6F22" w14:textId="77777777" w:rsidTr="008443B5">
        <w:trPr>
          <w:trHeight w:hRule="exact" w:val="71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75F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1A160B3" w14:textId="6D42E144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AB10A5">
              <w:rPr>
                <w:rFonts w:ascii="Arial" w:hAnsi="Arial" w:cs="Arial"/>
                <w:szCs w:val="18"/>
              </w:rPr>
              <w:t>29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77077B2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750D90D7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</w:tbl>
    <w:p w14:paraId="08063BE7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F3529" w14:paraId="540410E4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7234CA8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sz w:val="18"/>
                <w:szCs w:val="18"/>
              </w:rPr>
              <w:lastRenderedPageBreak/>
              <w:t>week 14 &amp; 15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6E49C2E7" w14:textId="3E159306" w:rsidR="008443B5" w:rsidRPr="00AE60E1" w:rsidRDefault="00AB10A5" w:rsidP="00AB10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1</w:t>
            </w:r>
            <w:r w:rsidR="008443B5" w:rsidRPr="00AE60E1">
              <w:rPr>
                <w:rFonts w:ascii="Arial" w:hAnsi="Arial" w:cs="Arial"/>
                <w:b/>
                <w:szCs w:val="18"/>
              </w:rPr>
              <w:t xml:space="preserve"> - 1</w:t>
            </w:r>
            <w:r>
              <w:rPr>
                <w:rFonts w:ascii="Arial" w:hAnsi="Arial" w:cs="Arial"/>
                <w:b/>
                <w:szCs w:val="18"/>
              </w:rPr>
              <w:t>2</w:t>
            </w:r>
            <w:r w:rsidR="008443B5" w:rsidRPr="00AE60E1">
              <w:rPr>
                <w:rFonts w:ascii="Arial" w:hAnsi="Arial" w:cs="Arial"/>
                <w:b/>
                <w:szCs w:val="18"/>
              </w:rPr>
              <w:t xml:space="preserve"> april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bottom"/>
          </w:tcPr>
          <w:p w14:paraId="1EC7047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PAASVAKANTIE</w:t>
            </w:r>
          </w:p>
        </w:tc>
      </w:tr>
      <w:tr w:rsidR="008443B5" w:rsidRPr="002A5A9F" w14:paraId="28534DAA" w14:textId="77777777" w:rsidTr="008443B5">
        <w:trPr>
          <w:trHeight w:hRule="exact" w:val="661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08E0B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16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A240F8" w14:textId="195E3C00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AB10A5">
              <w:rPr>
                <w:rFonts w:ascii="Arial" w:hAnsi="Arial" w:cs="Arial"/>
                <w:szCs w:val="18"/>
              </w:rPr>
              <w:t>19</w:t>
            </w:r>
            <w:r w:rsidRPr="00AE60E1">
              <w:rPr>
                <w:rFonts w:ascii="Arial" w:hAnsi="Arial" w:cs="Arial"/>
                <w:szCs w:val="18"/>
              </w:rPr>
              <w:t xml:space="preserve"> april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11A35E89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 xml:space="preserve">Fruit: </w:t>
            </w:r>
          </w:p>
          <w:p w14:paraId="436E6B96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Inlands:</w:t>
            </w:r>
          </w:p>
          <w:p w14:paraId="7E222DB5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Jonagold,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Kanzi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>, Greenstar</w:t>
            </w:r>
          </w:p>
          <w:p w14:paraId="00407F41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Migo</w:t>
            </w:r>
            <w:proofErr w:type="spellEnd"/>
          </w:p>
          <w:p w14:paraId="455E95E3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proofErr w:type="spellStart"/>
            <w:r w:rsidRPr="00847337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>aardbei, blauwe bes, braambes, framboos, kers</w:t>
            </w:r>
          </w:p>
          <w:p w14:paraId="58A904EC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672EC9B1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Kiwi,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banaan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mango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sinaasappel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>, nectarine</w:t>
            </w:r>
          </w:p>
          <w:p w14:paraId="08FC8417" w14:textId="77777777" w:rsidR="008443B5" w:rsidRPr="00847337" w:rsidRDefault="008443B5" w:rsidP="008443B5">
            <w:pPr>
              <w:rPr>
                <w:rFonts w:ascii="Arial" w:hAnsi="Arial" w:cs="Arial"/>
                <w:color w:val="ED7D31"/>
                <w:szCs w:val="18"/>
                <w:lang w:val="fr-FR"/>
              </w:rPr>
            </w:pPr>
          </w:p>
          <w:p w14:paraId="5A64125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 xml:space="preserve">Groente: </w:t>
            </w:r>
          </w:p>
          <w:p w14:paraId="4C205EFC" w14:textId="77777777" w:rsidR="008443B5" w:rsidRPr="00AE60E1" w:rsidRDefault="008443B5" w:rsidP="008443B5">
            <w:pPr>
              <w:tabs>
                <w:tab w:val="left" w:pos="796"/>
              </w:tabs>
              <w:rPr>
                <w:rFonts w:ascii="Arial" w:hAnsi="Arial" w:cs="Arial"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</w:t>
            </w:r>
            <w:r>
              <w:rPr>
                <w:rFonts w:ascii="Arial" w:hAnsi="Arial" w:cs="Arial"/>
                <w:color w:val="70AD47"/>
                <w:sz w:val="20"/>
                <w:szCs w:val="20"/>
              </w:rPr>
              <w:t xml:space="preserve">aat, wortel, komkommer, radijs,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paprika, bloemkool</w:t>
            </w:r>
            <w:r w:rsidRPr="00AE60E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0E8B90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4B0FD07C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38BDF7B2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AD4288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8248E99" w14:textId="77777777" w:rsidR="008443B5" w:rsidRPr="00FF22BE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color w:val="70AD47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5D7F7AA4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sinaasappel,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nectarine: 1 stuk</w:t>
            </w:r>
          </w:p>
          <w:p w14:paraId="7E90D777" w14:textId="77777777" w:rsidR="008443B5" w:rsidRPr="00AE60E1" w:rsidRDefault="008443B5" w:rsidP="008443B5">
            <w:pPr>
              <w:tabs>
                <w:tab w:val="left" w:pos="126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15A6F40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Kersen: 10 stuks</w:t>
            </w:r>
          </w:p>
          <w:p w14:paraId="40EC9DDD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07101A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A591965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2FF43B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35B972A5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266FFD6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315953FA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4AF765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0FFBDF7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CB9C222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0D5978A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3C759001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5225633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1151A238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3C900F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51367CD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326002AC" w14:textId="77777777" w:rsidR="008443B5" w:rsidRPr="009B351E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</w:tc>
      </w:tr>
      <w:tr w:rsidR="008443B5" w:rsidRPr="002A5A9F" w14:paraId="14C35CA9" w14:textId="77777777" w:rsidTr="008443B5">
        <w:trPr>
          <w:trHeight w:hRule="exact" w:val="713"/>
        </w:trPr>
        <w:tc>
          <w:tcPr>
            <w:tcW w:w="1302" w:type="dxa"/>
            <w:shd w:val="clear" w:color="auto" w:fill="auto"/>
            <w:noWrap/>
            <w:vAlign w:val="bottom"/>
          </w:tcPr>
          <w:p w14:paraId="1ED729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17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3F66D785" w14:textId="67B1468C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april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766E4F4" w14:textId="77777777" w:rsidR="008443B5" w:rsidRPr="00B073C8" w:rsidRDefault="008443B5" w:rsidP="008443B5">
            <w:pPr>
              <w:rPr>
                <w:rFonts w:ascii="Calibri" w:hAnsi="Calibri" w:cs="Arial"/>
                <w:b/>
                <w:szCs w:val="18"/>
                <w:lang w:val="en-GB"/>
              </w:rPr>
            </w:pPr>
          </w:p>
        </w:tc>
        <w:tc>
          <w:tcPr>
            <w:tcW w:w="5743" w:type="dxa"/>
            <w:vMerge/>
          </w:tcPr>
          <w:p w14:paraId="716A441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2193355D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bottom"/>
          </w:tcPr>
          <w:p w14:paraId="25C6705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18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8CFEB15" w14:textId="1A291A94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29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april - </w:t>
            </w:r>
            <w:r>
              <w:rPr>
                <w:rFonts w:ascii="Arial" w:hAnsi="Arial" w:cs="Arial"/>
                <w:szCs w:val="18"/>
              </w:rPr>
              <w:t>3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mei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B7A50A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4E760B10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7FA93135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2772EE6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19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7F2FBE8D" w14:textId="569442FB" w:rsidR="008443B5" w:rsidRPr="00AE60E1" w:rsidRDefault="00AB10A5" w:rsidP="00AB10A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6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- 1</w:t>
            </w:r>
            <w:r>
              <w:rPr>
                <w:rFonts w:ascii="Arial" w:hAnsi="Arial" w:cs="Arial"/>
                <w:szCs w:val="18"/>
              </w:rPr>
              <w:t>0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5AE13B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237544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115B5DA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bottom"/>
          </w:tcPr>
          <w:p w14:paraId="18D1C36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20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24217B7" w14:textId="7A963B7F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94A46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D73732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788CC86" w14:textId="77777777" w:rsidTr="008443B5">
        <w:trPr>
          <w:trHeight w:hRule="exact" w:val="711"/>
        </w:trPr>
        <w:tc>
          <w:tcPr>
            <w:tcW w:w="1302" w:type="dxa"/>
            <w:shd w:val="clear" w:color="auto" w:fill="auto"/>
            <w:noWrap/>
            <w:vAlign w:val="bottom"/>
          </w:tcPr>
          <w:p w14:paraId="38EE2A7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21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3DFC889" w14:textId="58378753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1D02A4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2FB236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31B779B" w14:textId="77777777" w:rsidTr="008443B5">
        <w:trPr>
          <w:trHeight w:hRule="exact" w:val="707"/>
        </w:trPr>
        <w:tc>
          <w:tcPr>
            <w:tcW w:w="1302" w:type="dxa"/>
            <w:shd w:val="clear" w:color="auto" w:fill="auto"/>
            <w:noWrap/>
            <w:vAlign w:val="bottom"/>
          </w:tcPr>
          <w:p w14:paraId="561B28C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22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6AF8C4BE" w14:textId="08541066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7 - 31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4A0946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7F6AE68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1790625B" w14:textId="77777777" w:rsidTr="008443B5">
        <w:trPr>
          <w:trHeight w:hRule="exact" w:val="703"/>
        </w:trPr>
        <w:tc>
          <w:tcPr>
            <w:tcW w:w="1302" w:type="dxa"/>
            <w:shd w:val="clear" w:color="auto" w:fill="auto"/>
            <w:noWrap/>
            <w:vAlign w:val="bottom"/>
          </w:tcPr>
          <w:p w14:paraId="0FC83AC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23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0F8359A8" w14:textId="0B9D9FC6" w:rsidR="008443B5" w:rsidRPr="00AE60E1" w:rsidRDefault="00AB10A5" w:rsidP="008443B5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3 - 7</w:t>
            </w:r>
            <w:r w:rsidR="008443B5" w:rsidRPr="00AE60E1">
              <w:rPr>
                <w:rFonts w:ascii="Arial" w:hAnsi="Arial" w:cs="Arial"/>
                <w:szCs w:val="18"/>
              </w:rPr>
              <w:t xml:space="preserve">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D133D7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629403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18448EB" w14:textId="77777777" w:rsidTr="008443B5">
        <w:trPr>
          <w:trHeight w:hRule="exact" w:val="716"/>
        </w:trPr>
        <w:tc>
          <w:tcPr>
            <w:tcW w:w="1302" w:type="dxa"/>
            <w:shd w:val="clear" w:color="auto" w:fill="auto"/>
            <w:noWrap/>
            <w:vAlign w:val="bottom"/>
          </w:tcPr>
          <w:p w14:paraId="191A0CA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24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76378F2" w14:textId="75438265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AB10A5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E23AA7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94E725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CC85FF2" w14:textId="77777777" w:rsidTr="008443B5">
        <w:trPr>
          <w:trHeight w:hRule="exact" w:val="709"/>
        </w:trPr>
        <w:tc>
          <w:tcPr>
            <w:tcW w:w="1302" w:type="dxa"/>
            <w:shd w:val="clear" w:color="auto" w:fill="auto"/>
            <w:noWrap/>
            <w:vAlign w:val="bottom"/>
          </w:tcPr>
          <w:p w14:paraId="7AEE41C0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25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15D4F9F" w14:textId="397FABAE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</w:t>
            </w:r>
            <w:r w:rsidR="00AB10A5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13C45DC2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F4D8A87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8B5A01C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7E1586F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26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AE80A47" w14:textId="0C90924A" w:rsidR="008443B5" w:rsidRPr="00AE60E1" w:rsidRDefault="008443B5" w:rsidP="00AB10A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</w:t>
            </w:r>
            <w:r w:rsidR="00AB10A5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AB10A5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2DEF72B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EBD215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7ACC3C44" w14:textId="77777777" w:rsidR="008443B5" w:rsidRPr="00AE60E1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Aanbevolen richtlijnen:</w:t>
      </w:r>
    </w:p>
    <w:p w14:paraId="083104B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inlandse groenten per 10 weken</w:t>
      </w:r>
      <w:r>
        <w:rPr>
          <w:rFonts w:ascii="Arial" w:hAnsi="Arial" w:cs="Arial"/>
        </w:rPr>
        <w:t>.</w:t>
      </w:r>
    </w:p>
    <w:p w14:paraId="5B8E149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 fruit per 10 weken</w:t>
      </w:r>
      <w:r>
        <w:rPr>
          <w:rFonts w:ascii="Arial" w:hAnsi="Arial" w:cs="Arial"/>
        </w:rPr>
        <w:t>.</w:t>
      </w:r>
    </w:p>
    <w:p w14:paraId="74B84B87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Max. 2</w:t>
      </w:r>
      <w:r>
        <w:rPr>
          <w:rFonts w:ascii="Arial" w:hAnsi="Arial" w:cs="Arial"/>
        </w:rPr>
        <w:t xml:space="preserve"> </w:t>
      </w:r>
      <w:r w:rsidRPr="00AE60E1">
        <w:rPr>
          <w:rFonts w:ascii="Arial" w:hAnsi="Arial" w:cs="Arial"/>
        </w:rPr>
        <w:t>x hetzelfde product per 10 weken</w:t>
      </w:r>
      <w:r>
        <w:rPr>
          <w:rFonts w:ascii="Arial" w:hAnsi="Arial" w:cs="Arial"/>
        </w:rPr>
        <w:t>.</w:t>
      </w:r>
    </w:p>
    <w:p w14:paraId="5D366B1C" w14:textId="5DCCFC9E" w:rsidR="008443B5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De voorgestelde fruit- en groentesoort is een indicatie en is afhankelijk van verschillende factoren zoals de weersomstandigheden.</w:t>
      </w:r>
    </w:p>
    <w:p w14:paraId="1C041C28" w14:textId="45FC084B" w:rsidR="008443B5" w:rsidRDefault="008443B5" w:rsidP="008443B5">
      <w:pPr>
        <w:rPr>
          <w:rFonts w:ascii="Arial" w:hAnsi="Arial" w:cs="Arial"/>
        </w:rPr>
      </w:pPr>
    </w:p>
    <w:p w14:paraId="1F07B11B" w14:textId="0D925402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eastAsia="nl-BE"/>
        </w:rPr>
        <w:lastRenderedPageBreak/>
        <w:drawing>
          <wp:anchor distT="0" distB="0" distL="114300" distR="114300" simplePos="0" relativeHeight="251688448" behindDoc="0" locked="0" layoutInCell="1" allowOverlap="1" wp14:anchorId="5706880D" wp14:editId="46E7DD27">
            <wp:simplePos x="0" y="0"/>
            <wp:positionH relativeFrom="margin">
              <wp:posOffset>-447040</wp:posOffset>
            </wp:positionH>
            <wp:positionV relativeFrom="margin">
              <wp:posOffset>-779780</wp:posOffset>
            </wp:positionV>
            <wp:extent cx="3916294" cy="1857375"/>
            <wp:effectExtent l="0" t="0" r="0" b="0"/>
            <wp:wrapSquare wrapText="bothSides"/>
            <wp:docPr id="3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4"/>
                    <a:stretch/>
                  </pic:blipFill>
                  <pic:spPr bwMode="auto">
                    <a:xfrm>
                      <a:off x="0" y="0"/>
                      <a:ext cx="391629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393FA3" wp14:editId="4C4B3930">
                <wp:simplePos x="0" y="0"/>
                <wp:positionH relativeFrom="column">
                  <wp:posOffset>2546985</wp:posOffset>
                </wp:positionH>
                <wp:positionV relativeFrom="paragraph">
                  <wp:posOffset>116205</wp:posOffset>
                </wp:positionV>
                <wp:extent cx="4429125" cy="581025"/>
                <wp:effectExtent l="0" t="0" r="0" b="9525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C357A" w14:textId="77777777" w:rsidR="007E3F30" w:rsidRPr="00551CD5" w:rsidRDefault="007E3F30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551CD5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Voorbeeldkalender</w:t>
                            </w:r>
                          </w:p>
                          <w:p w14:paraId="425C40EB" w14:textId="77777777" w:rsidR="007E3F30" w:rsidRDefault="007E3F30" w:rsidP="00844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9" type="#_x0000_t202" style="position:absolute;margin-left:200.55pt;margin-top:9.15pt;width:348.75pt;height:4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" filled="f" stroked="f">
                <v:textbox>
                  <w:txbxContent>
                    <w:p w14:paraId="0FBC357A" w14:textId="77777777" w:rsidR="007E3F30" w:rsidRPr="00551CD5" w:rsidRDefault="007E3F30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</w:pPr>
                      <w:r w:rsidRPr="00551CD5"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  <w:t>Voorbeeldkalender</w:t>
                      </w:r>
                    </w:p>
                    <w:p w14:paraId="425C40EB" w14:textId="77777777" w:rsidR="007E3F30" w:rsidRDefault="007E3F30" w:rsidP="008443B5"/>
                  </w:txbxContent>
                </v:textbox>
                <w10:wrap type="square"/>
              </v:shape>
            </w:pict>
          </mc:Fallback>
        </mc:AlternateContent>
      </w:r>
      <w:r w:rsidRPr="00466F8A">
        <w:rPr>
          <w:noProof/>
          <w:lang w:eastAsia="nl-BE"/>
        </w:rPr>
        <w:drawing>
          <wp:anchor distT="0" distB="0" distL="114300" distR="114300" simplePos="0" relativeHeight="251654656" behindDoc="0" locked="0" layoutInCell="1" allowOverlap="1" wp14:anchorId="7CDDD2A1" wp14:editId="64E675C7">
            <wp:simplePos x="0" y="0"/>
            <wp:positionH relativeFrom="margin">
              <wp:posOffset>-443865</wp:posOffset>
            </wp:positionH>
            <wp:positionV relativeFrom="margin">
              <wp:posOffset>-74295</wp:posOffset>
            </wp:positionV>
            <wp:extent cx="800100" cy="485775"/>
            <wp:effectExtent l="0" t="0" r="0" b="9525"/>
            <wp:wrapSquare wrapText="bothSides"/>
            <wp:docPr id="28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eastAsia="nl-BE"/>
        </w:rPr>
        <w:drawing>
          <wp:anchor distT="0" distB="0" distL="114300" distR="114300" simplePos="0" relativeHeight="251673088" behindDoc="0" locked="0" layoutInCell="1" allowOverlap="1" wp14:anchorId="784146E7" wp14:editId="7B4A1688">
            <wp:simplePos x="0" y="0"/>
            <wp:positionH relativeFrom="margin">
              <wp:posOffset>7421880</wp:posOffset>
            </wp:positionH>
            <wp:positionV relativeFrom="margin">
              <wp:posOffset>6158865</wp:posOffset>
            </wp:positionV>
            <wp:extent cx="645795" cy="327660"/>
            <wp:effectExtent l="0" t="0" r="1905" b="0"/>
            <wp:wrapSquare wrapText="bothSides"/>
            <wp:docPr id="22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nl-BE"/>
        </w:rPr>
        <w:drawing>
          <wp:anchor distT="0" distB="0" distL="114300" distR="114300" simplePos="0" relativeHeight="251679232" behindDoc="0" locked="0" layoutInCell="1" allowOverlap="1" wp14:anchorId="30A3F00B" wp14:editId="41AD7D89">
            <wp:simplePos x="0" y="0"/>
            <wp:positionH relativeFrom="margin">
              <wp:posOffset>6334125</wp:posOffset>
            </wp:positionH>
            <wp:positionV relativeFrom="margin">
              <wp:posOffset>6191250</wp:posOffset>
            </wp:positionV>
            <wp:extent cx="342900" cy="361950"/>
            <wp:effectExtent l="0" t="0" r="0" b="0"/>
            <wp:wrapSquare wrapText="bothSides"/>
            <wp:docPr id="13" name="Afbeelding 13" descr="Macintosh HD:Users:wax:Desktop:Work:VLAM:nice_logo_helvetica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x:Desktop:Work:VLAM:nice_logo_helvetica_ligh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DF644A3" wp14:editId="4BB419ED">
                <wp:simplePos x="0" y="0"/>
                <wp:positionH relativeFrom="column">
                  <wp:posOffset>4648835</wp:posOffset>
                </wp:positionH>
                <wp:positionV relativeFrom="paragraph">
                  <wp:posOffset>6204585</wp:posOffset>
                </wp:positionV>
                <wp:extent cx="1714500" cy="342900"/>
                <wp:effectExtent l="0" t="0" r="0" b="0"/>
                <wp:wrapSquare wrapText="bothSides"/>
                <wp:docPr id="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7A509" w14:textId="77777777" w:rsidR="007E3F30" w:rsidRPr="00B85BD9" w:rsidRDefault="007E3F30" w:rsidP="008443B5">
                            <w:pPr>
                              <w:pStyle w:val="Ballontekst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In samenwerking met: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30" type="#_x0000_t202" style="position:absolute;margin-left:366.05pt;margin-top:488.55pt;width:13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" filled="f" stroked="f">
                <v:textbox>
                  <w:txbxContent>
                    <w:p w14:paraId="1277A509" w14:textId="77777777" w:rsidR="007E3F30" w:rsidRPr="00B85BD9" w:rsidRDefault="007E3F30" w:rsidP="008443B5">
                      <w:pPr>
                        <w:pStyle w:val="Ballontekst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In samenwerking met: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1F5">
        <w:rPr>
          <w:noProof/>
          <w:lang w:eastAsia="nl-BE"/>
        </w:rPr>
        <w:drawing>
          <wp:anchor distT="0" distB="0" distL="114300" distR="114300" simplePos="0" relativeHeight="251663872" behindDoc="0" locked="0" layoutInCell="1" allowOverlap="1" wp14:anchorId="57536479" wp14:editId="35426BD2">
            <wp:simplePos x="0" y="0"/>
            <wp:positionH relativeFrom="margin">
              <wp:posOffset>3449955</wp:posOffset>
            </wp:positionH>
            <wp:positionV relativeFrom="margin">
              <wp:posOffset>6240780</wp:posOffset>
            </wp:positionV>
            <wp:extent cx="571500" cy="239395"/>
            <wp:effectExtent l="0" t="0" r="0" b="8255"/>
            <wp:wrapSquare wrapText="bothSides"/>
            <wp:docPr id="26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eastAsia="nl-BE"/>
        </w:rPr>
        <w:drawing>
          <wp:anchor distT="0" distB="0" distL="114300" distR="114300" simplePos="0" relativeHeight="251670016" behindDoc="0" locked="0" layoutInCell="1" allowOverlap="1" wp14:anchorId="502F266A" wp14:editId="3BE18327">
            <wp:simplePos x="0" y="0"/>
            <wp:positionH relativeFrom="margin">
              <wp:posOffset>2421255</wp:posOffset>
            </wp:positionH>
            <wp:positionV relativeFrom="margin">
              <wp:posOffset>6169025</wp:posOffset>
            </wp:positionV>
            <wp:extent cx="807085" cy="364490"/>
            <wp:effectExtent l="0" t="0" r="0" b="0"/>
            <wp:wrapSquare wrapText="bothSides"/>
            <wp:docPr id="23" name="Afbeelding 23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1F5">
        <w:rPr>
          <w:noProof/>
          <w:lang w:eastAsia="nl-BE"/>
        </w:rPr>
        <w:drawing>
          <wp:anchor distT="0" distB="0" distL="114300" distR="114300" simplePos="0" relativeHeight="251666944" behindDoc="0" locked="0" layoutInCell="1" allowOverlap="1" wp14:anchorId="5571566B" wp14:editId="780D2C3F">
            <wp:simplePos x="0" y="0"/>
            <wp:positionH relativeFrom="margin">
              <wp:posOffset>1154430</wp:posOffset>
            </wp:positionH>
            <wp:positionV relativeFrom="margin">
              <wp:posOffset>6250305</wp:posOffset>
            </wp:positionV>
            <wp:extent cx="1286510" cy="239395"/>
            <wp:effectExtent l="0" t="0" r="0" b="8255"/>
            <wp:wrapSquare wrapText="bothSides"/>
            <wp:docPr id="24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6763E0" wp14:editId="156F4CF0">
                <wp:simplePos x="0" y="0"/>
                <wp:positionH relativeFrom="margin">
                  <wp:align>left</wp:align>
                </wp:positionH>
                <wp:positionV relativeFrom="paragraph">
                  <wp:posOffset>6233160</wp:posOffset>
                </wp:positionV>
                <wp:extent cx="1257300" cy="342900"/>
                <wp:effectExtent l="0" t="0" r="0" b="0"/>
                <wp:wrapSquare wrapText="bothSides"/>
                <wp:docPr id="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264A89" w14:textId="77777777" w:rsidR="007E3F30" w:rsidRPr="00B85BD9" w:rsidRDefault="007E3F30" w:rsidP="008443B5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Met steun van: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490.8pt;width:99pt;height:27pt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" filled="f" stroked="f">
                <v:textbox>
                  <w:txbxContent>
                    <w:p w14:paraId="76264A89" w14:textId="77777777" w:rsidR="007E3F30" w:rsidRPr="00B85BD9" w:rsidRDefault="007E3F30" w:rsidP="008443B5">
                      <w:pPr>
                        <w:pStyle w:val="Normaalweb"/>
                        <w:spacing w:before="0" w:beforeAutospacing="0" w:after="0" w:afterAutospacing="0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Met steun van: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E74E61" wp14:editId="69B6CC1B">
                <wp:simplePos x="0" y="0"/>
                <wp:positionH relativeFrom="column">
                  <wp:posOffset>-491490</wp:posOffset>
                </wp:positionH>
                <wp:positionV relativeFrom="paragraph">
                  <wp:posOffset>1296670</wp:posOffset>
                </wp:positionV>
                <wp:extent cx="9715500" cy="4562475"/>
                <wp:effectExtent l="0" t="0" r="0" b="952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"/>
                              <w:gridCol w:w="2396"/>
                              <w:gridCol w:w="1961"/>
                              <w:gridCol w:w="1739"/>
                            </w:tblGrid>
                            <w:tr w:rsidR="007E3F30" w:rsidRPr="00BE64FD" w14:paraId="01F9B52A" w14:textId="77777777" w:rsidTr="008443B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2FAC00BD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4A524C7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E80E97D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FRUIT / GROENTE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328A62B6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PORTIE</w:t>
                                  </w:r>
                                </w:p>
                              </w:tc>
                            </w:tr>
                            <w:tr w:rsidR="007E3F30" w:rsidRPr="00BE64FD" w14:paraId="54834B3E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A7C5F3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661F63D" w14:textId="7833C4AD" w:rsidR="007E3F30" w:rsidRPr="00BE64FD" w:rsidRDefault="00AB10A5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E3F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7304F69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Aardbei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3635366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 gr</w:t>
                                  </w:r>
                                </w:p>
                              </w:tc>
                            </w:tr>
                            <w:tr w:rsidR="007E3F30" w:rsidRPr="00BE64FD" w14:paraId="7B07FE2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EA6589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4614B4" w14:textId="71FB6FBD" w:rsidR="007E3F30" w:rsidRPr="00BE64FD" w:rsidRDefault="00AB10A5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D9538B8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Paprika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0ADEA73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de</w:t>
                                  </w:r>
                                </w:p>
                              </w:tc>
                            </w:tr>
                            <w:tr w:rsidR="007E3F30" w:rsidRPr="00BE64FD" w14:paraId="2DA4086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CAD860A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C1B41" w14:textId="1ABADDA8" w:rsidR="007E3F30" w:rsidRPr="00BE64FD" w:rsidRDefault="007E3F30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AE5C9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Druiven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521D2E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stuks</w:t>
                                  </w:r>
                                </w:p>
                              </w:tc>
                            </w:tr>
                            <w:tr w:rsidR="007E3F30" w:rsidRPr="00BE64FD" w14:paraId="6B6AEE4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8E2812E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827290" w14:textId="46F5A35D" w:rsidR="007E3F30" w:rsidRPr="00BE64FD" w:rsidRDefault="007E3F30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- 2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1E8A3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BF68576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7E3F30" w:rsidRPr="00BE64FD" w14:paraId="6CEE519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0454304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289CBB" w14:textId="21328E10" w:rsidR="007E3F30" w:rsidRPr="00BE64FD" w:rsidRDefault="00AB10A5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  <w:r w:rsidR="007E3F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oktober -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D11BF8D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HERFSTVAKANTIE</w:t>
                                  </w:r>
                                </w:p>
                              </w:tc>
                            </w:tr>
                            <w:tr w:rsidR="007E3F30" w:rsidRPr="00BE64FD" w14:paraId="4FAD6759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E32F5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B58D96" w14:textId="766BF5DA" w:rsidR="007E3F30" w:rsidRPr="00BE64FD" w:rsidRDefault="00AB10A5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05904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Wortel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7BE28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stuks</w:t>
                                  </w:r>
                                </w:p>
                              </w:tc>
                              <w:bookmarkStart w:id="0" w:name="_GoBack"/>
                              <w:bookmarkEnd w:id="0"/>
                            </w:tr>
                            <w:tr w:rsidR="007E3F30" w:rsidRPr="00BE64FD" w14:paraId="2BE55862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A629E2B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5AB37C" w14:textId="567BEDBB" w:rsidR="007E3F30" w:rsidRPr="00BE64FD" w:rsidRDefault="007E3F30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6A46A0C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Appel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852B92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7E3F30" w:rsidRPr="00BE64FD" w14:paraId="7EA22C2C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87C6100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A1F5B8" w14:textId="213684F1" w:rsidR="007E3F30" w:rsidRPr="00BE64FD" w:rsidRDefault="00AB10A5" w:rsidP="00AB10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="007E3F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E5C80F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Kerstomaat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DCB6302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kerstomaatjes</w:t>
                                  </w:r>
                                </w:p>
                              </w:tc>
                            </w:tr>
                            <w:tr w:rsidR="007E3F30" w:rsidRPr="00BE64FD" w14:paraId="4728C5F1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E859C48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C93937" w14:textId="49C955FF" w:rsidR="007E3F30" w:rsidRPr="00BE64FD" w:rsidRDefault="007E3F30" w:rsidP="008E4E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B10A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8E4EB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- 30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0A4E2A1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Mandarijn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096E054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7E3F30" w:rsidRPr="00BE64FD" w14:paraId="1A0E890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23E822D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314A0BC" w14:textId="375A5F5A" w:rsidR="007E3F30" w:rsidRPr="00BE64FD" w:rsidRDefault="008E4EBE" w:rsidP="008E4E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E3F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7E3F30"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672278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Banaan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A21BBA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7E3F30" w:rsidRPr="00BE64FD" w14:paraId="4C8D7176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AAAF4C8" w14:textId="77777777" w:rsidR="007E3F30" w:rsidRPr="00BE64FD" w:rsidRDefault="007E3F30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D7B71" w14:textId="5548D6DF" w:rsidR="007E3F30" w:rsidRPr="00BE64FD" w:rsidRDefault="007E3F30" w:rsidP="008E4E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E4EB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 w:rsidR="008E4EB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56F46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AA660" w14:textId="77777777" w:rsidR="007E3F30" w:rsidRPr="00BE64FD" w:rsidRDefault="007E3F30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</w:tbl>
                          <w:p w14:paraId="6946ABBC" w14:textId="77777777" w:rsidR="007E3F30" w:rsidRPr="00BE64FD" w:rsidRDefault="007E3F30" w:rsidP="008443B5">
                            <w:pPr>
                              <w:ind w:left="5664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372C67" w14:textId="77777777" w:rsidR="007E3F30" w:rsidRPr="00BE64FD" w:rsidRDefault="007E3F30" w:rsidP="008443B5">
                            <w:pPr>
                              <w:ind w:left="566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Richtlijnen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inlandse groenten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 fruit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Max. 2 x hetzelfde product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AF54D7" w14:textId="77777777" w:rsidR="007E3F30" w:rsidRPr="002D77FB" w:rsidRDefault="007E3F30" w:rsidP="008443B5">
                            <w:pPr>
                              <w:pStyle w:val="Norma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32" type="#_x0000_t202" style="position:absolute;margin-left:-38.7pt;margin-top:102.1pt;width:765pt;height:359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06"/>
                        <w:gridCol w:w="2396"/>
                        <w:gridCol w:w="1961"/>
                        <w:gridCol w:w="1739"/>
                      </w:tblGrid>
                      <w:tr w:rsidR="007E3F30" w:rsidRPr="00BE64FD" w14:paraId="01F9B52A" w14:textId="77777777" w:rsidTr="008443B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2FAC00BD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4A524C7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E80E97D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FRUIT / GROENTE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328A62B6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PORTIE</w:t>
                            </w:r>
                          </w:p>
                        </w:tc>
                      </w:tr>
                      <w:tr w:rsidR="007E3F30" w:rsidRPr="00BE64FD" w14:paraId="54834B3E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3A7C5F3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661F63D" w14:textId="7833C4AD" w:rsidR="007E3F30" w:rsidRPr="00BE64FD" w:rsidRDefault="00AB10A5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7E3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7304F69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Aardbei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3635366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 gr</w:t>
                            </w:r>
                          </w:p>
                        </w:tc>
                      </w:tr>
                      <w:tr w:rsidR="007E3F30" w:rsidRPr="00BE64FD" w14:paraId="7B07FE2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BEA6589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4614B4" w14:textId="71FB6FBD" w:rsidR="007E3F30" w:rsidRPr="00BE64FD" w:rsidRDefault="00AB10A5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D9538B8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Paprika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0ADEA73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de</w:t>
                            </w:r>
                          </w:p>
                        </w:tc>
                      </w:tr>
                      <w:tr w:rsidR="007E3F30" w:rsidRPr="00BE64FD" w14:paraId="2DA4086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CAD860A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C1B41" w14:textId="1ABADDA8" w:rsidR="007E3F30" w:rsidRPr="00BE64FD" w:rsidRDefault="007E3F30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AE5C9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Druiven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521D2E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stuks</w:t>
                            </w:r>
                          </w:p>
                        </w:tc>
                      </w:tr>
                      <w:tr w:rsidR="007E3F30" w:rsidRPr="00BE64FD" w14:paraId="6B6AEE4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8E2812E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827290" w14:textId="46F5A35D" w:rsidR="007E3F30" w:rsidRPr="00BE64FD" w:rsidRDefault="007E3F30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- 2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1E8A3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BF68576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7E3F30" w:rsidRPr="00BE64FD" w14:paraId="6CEE519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00454304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7C289CBB" w14:textId="21328E10" w:rsidR="007E3F30" w:rsidRPr="00BE64FD" w:rsidRDefault="00AB10A5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29</w:t>
                            </w:r>
                            <w:r w:rsidR="007E3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oktober -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3D11BF8D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HERFSTVAKANTIE</w:t>
                            </w:r>
                          </w:p>
                        </w:tc>
                      </w:tr>
                      <w:tr w:rsidR="007E3F30" w:rsidRPr="00BE64FD" w14:paraId="4FAD6759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DBE32F5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B58D96" w14:textId="766BF5DA" w:rsidR="007E3F30" w:rsidRPr="00BE64FD" w:rsidRDefault="00AB10A5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05904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Wortel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7BE28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stuks</w:t>
                            </w:r>
                          </w:p>
                        </w:tc>
                        <w:bookmarkStart w:id="1" w:name="_GoBack"/>
                        <w:bookmarkEnd w:id="1"/>
                      </w:tr>
                      <w:tr w:rsidR="007E3F30" w:rsidRPr="00BE64FD" w14:paraId="2BE55862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A629E2B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5AB37C" w14:textId="567BEDBB" w:rsidR="007E3F30" w:rsidRPr="00BE64FD" w:rsidRDefault="007E3F30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6A46A0C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C852B92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7E3F30" w:rsidRPr="00BE64FD" w14:paraId="7EA22C2C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187C6100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6A1F5B8" w14:textId="213684F1" w:rsidR="007E3F30" w:rsidRPr="00BE64FD" w:rsidRDefault="00AB10A5" w:rsidP="00AB1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 w:rsidR="007E3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E5C80F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Kerstomaat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DCB6302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kerstomaatjes</w:t>
                            </w:r>
                          </w:p>
                        </w:tc>
                      </w:tr>
                      <w:tr w:rsidR="007E3F30" w:rsidRPr="00BE64FD" w14:paraId="4728C5F1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E859C48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C93937" w14:textId="49C955FF" w:rsidR="007E3F30" w:rsidRPr="00BE64FD" w:rsidRDefault="007E3F30" w:rsidP="008E4E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AB10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="008E4E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- 30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0A4E2A1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Mandarijn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096E054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7E3F30" w:rsidRPr="00BE64FD" w14:paraId="1A0E890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23E822D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314A0BC" w14:textId="375A5F5A" w:rsidR="007E3F30" w:rsidRPr="00BE64FD" w:rsidRDefault="008E4EBE" w:rsidP="008E4E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7E3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="007E3F30"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9672278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Banaan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A21BBA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7E3F30" w:rsidRPr="00BE64FD" w14:paraId="4C8D7176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AAAF4C8" w14:textId="77777777" w:rsidR="007E3F30" w:rsidRPr="00BE64FD" w:rsidRDefault="007E3F30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50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D7B71" w14:textId="5548D6DF" w:rsidR="007E3F30" w:rsidRPr="00BE64FD" w:rsidRDefault="007E3F30" w:rsidP="008E4E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8E4E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8E4E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56F46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BAA660" w14:textId="77777777" w:rsidR="007E3F30" w:rsidRPr="00BE64FD" w:rsidRDefault="007E3F30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</w:tbl>
                    <w:p w14:paraId="6946ABBC" w14:textId="77777777" w:rsidR="007E3F30" w:rsidRPr="00BE64FD" w:rsidRDefault="007E3F30" w:rsidP="008443B5">
                      <w:pPr>
                        <w:ind w:left="5664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7372C67" w14:textId="77777777" w:rsidR="007E3F30" w:rsidRPr="00BE64FD" w:rsidRDefault="007E3F30" w:rsidP="008443B5">
                      <w:pPr>
                        <w:ind w:left="566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64F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Richtlijnen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inlandse groenten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 fruit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Max. 2 x hetzelfde product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AF54D7" w14:textId="77777777" w:rsidR="007E3F30" w:rsidRPr="002D77FB" w:rsidRDefault="007E3F30" w:rsidP="008443B5">
                      <w:pPr>
                        <w:pStyle w:val="Norma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eastAsia="nl-BE"/>
        </w:rPr>
        <w:drawing>
          <wp:anchor distT="0" distB="0" distL="114300" distR="114300" simplePos="0" relativeHeight="251660800" behindDoc="0" locked="0" layoutInCell="1" allowOverlap="1" wp14:anchorId="24C12517" wp14:editId="20B8B1CF">
            <wp:simplePos x="0" y="0"/>
            <wp:positionH relativeFrom="margin">
              <wp:posOffset>3200400</wp:posOffset>
            </wp:positionH>
            <wp:positionV relativeFrom="margin">
              <wp:posOffset>8572500</wp:posOffset>
            </wp:positionV>
            <wp:extent cx="807085" cy="364490"/>
            <wp:effectExtent l="0" t="0" r="5715" b="0"/>
            <wp:wrapSquare wrapText="bothSides"/>
            <wp:docPr id="12" name="Afbeelding 12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4C4">
        <w:rPr>
          <w:noProof/>
          <w:lang w:eastAsia="nl-BE"/>
        </w:rPr>
        <w:drawing>
          <wp:anchor distT="0" distB="0" distL="114300" distR="114300" simplePos="0" relativeHeight="251657728" behindDoc="0" locked="0" layoutInCell="1" allowOverlap="1" wp14:anchorId="688A0C7E" wp14:editId="130E23C1">
            <wp:simplePos x="0" y="0"/>
            <wp:positionH relativeFrom="margin">
              <wp:posOffset>1943100</wp:posOffset>
            </wp:positionH>
            <wp:positionV relativeFrom="margin">
              <wp:posOffset>8623300</wp:posOffset>
            </wp:positionV>
            <wp:extent cx="1286510" cy="239395"/>
            <wp:effectExtent l="0" t="0" r="0" b="0"/>
            <wp:wrapSquare wrapText="bothSides"/>
            <wp:docPr id="27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eastAsia="nl-BE"/>
        </w:rPr>
        <w:drawing>
          <wp:anchor distT="0" distB="0" distL="114300" distR="114300" simplePos="0" relativeHeight="251648512" behindDoc="0" locked="0" layoutInCell="1" allowOverlap="1" wp14:anchorId="207E5EC2" wp14:editId="2B06026F">
            <wp:simplePos x="0" y="0"/>
            <wp:positionH relativeFrom="margin">
              <wp:posOffset>4114800</wp:posOffset>
            </wp:positionH>
            <wp:positionV relativeFrom="margin">
              <wp:posOffset>8623300</wp:posOffset>
            </wp:positionV>
            <wp:extent cx="571500" cy="239395"/>
            <wp:effectExtent l="0" t="0" r="12700" b="0"/>
            <wp:wrapSquare wrapText="bothSides"/>
            <wp:docPr id="14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eastAsia="nl-BE"/>
        </w:rPr>
        <w:drawing>
          <wp:anchor distT="0" distB="0" distL="114300" distR="114300" simplePos="0" relativeHeight="251651584" behindDoc="0" locked="0" layoutInCell="1" allowOverlap="1" wp14:anchorId="20981A84" wp14:editId="063E0AA8">
            <wp:simplePos x="0" y="0"/>
            <wp:positionH relativeFrom="margin">
              <wp:posOffset>1943735</wp:posOffset>
            </wp:positionH>
            <wp:positionV relativeFrom="margin">
              <wp:posOffset>9008745</wp:posOffset>
            </wp:positionV>
            <wp:extent cx="309245" cy="342900"/>
            <wp:effectExtent l="0" t="0" r="0" b="12700"/>
            <wp:wrapSquare wrapText="bothSides"/>
            <wp:docPr id="16" name="Afbeelding 15" descr="nice_logo_helvetica_ligh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nice_logo_helvetica_light.eps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eastAsia="nl-BE"/>
        </w:rPr>
        <w:drawing>
          <wp:anchor distT="0" distB="0" distL="114300" distR="114300" simplePos="0" relativeHeight="251642368" behindDoc="0" locked="0" layoutInCell="1" allowOverlap="1" wp14:anchorId="152B7433" wp14:editId="3F157F9A">
            <wp:simplePos x="0" y="0"/>
            <wp:positionH relativeFrom="margin">
              <wp:posOffset>3200400</wp:posOffset>
            </wp:positionH>
            <wp:positionV relativeFrom="margin">
              <wp:posOffset>9016365</wp:posOffset>
            </wp:positionV>
            <wp:extent cx="645795" cy="327660"/>
            <wp:effectExtent l="0" t="0" r="0" b="2540"/>
            <wp:wrapSquare wrapText="bothSides"/>
            <wp:docPr id="17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eastAsia="nl-BE"/>
        </w:rPr>
        <w:drawing>
          <wp:anchor distT="0" distB="0" distL="114300" distR="114300" simplePos="0" relativeHeight="251645440" behindDoc="0" locked="0" layoutInCell="1" allowOverlap="1" wp14:anchorId="36CCFDD4" wp14:editId="71328168">
            <wp:simplePos x="0" y="0"/>
            <wp:positionH relativeFrom="margin">
              <wp:posOffset>2171700</wp:posOffset>
            </wp:positionH>
            <wp:positionV relativeFrom="margin">
              <wp:posOffset>8801100</wp:posOffset>
            </wp:positionV>
            <wp:extent cx="1069975" cy="757555"/>
            <wp:effectExtent l="0" t="0" r="0" b="0"/>
            <wp:wrapSquare wrapText="bothSides"/>
            <wp:docPr id="18" name="Afbeelding 3" descr="Logo_Tagline_CMYK_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_Tagline_CMYK_P.eps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33152" behindDoc="0" locked="0" layoutInCell="1" allowOverlap="1" wp14:anchorId="399B795A" wp14:editId="1C8B543A">
            <wp:simplePos x="0" y="0"/>
            <wp:positionH relativeFrom="margin">
              <wp:posOffset>5938520</wp:posOffset>
            </wp:positionH>
            <wp:positionV relativeFrom="margin">
              <wp:posOffset>9029700</wp:posOffset>
            </wp:positionV>
            <wp:extent cx="354330" cy="370840"/>
            <wp:effectExtent l="0" t="0" r="1270" b="1016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pag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A36" w14:textId="77777777" w:rsidR="008443B5" w:rsidRPr="00AE60E1" w:rsidRDefault="008443B5" w:rsidP="008443B5">
      <w:pPr>
        <w:rPr>
          <w:rFonts w:ascii="Arial" w:hAnsi="Arial" w:cs="Arial"/>
        </w:rPr>
      </w:pPr>
    </w:p>
    <w:p w14:paraId="6007716E" w14:textId="38100797" w:rsidR="00BB4D98" w:rsidRPr="00BB4D98" w:rsidRDefault="00DB2EC1" w:rsidP="00E07D53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  <w:lang w:eastAsia="nl-BE"/>
        </w:rPr>
        <w:drawing>
          <wp:anchor distT="0" distB="0" distL="114300" distR="114300" simplePos="0" relativeHeight="251949056" behindDoc="0" locked="0" layoutInCell="1" allowOverlap="1" wp14:anchorId="59FFF8A8" wp14:editId="7750B17C">
            <wp:simplePos x="0" y="0"/>
            <wp:positionH relativeFrom="margin">
              <wp:posOffset>6627495</wp:posOffset>
            </wp:positionH>
            <wp:positionV relativeFrom="margin">
              <wp:posOffset>6010910</wp:posOffset>
            </wp:positionV>
            <wp:extent cx="796290" cy="562610"/>
            <wp:effectExtent l="0" t="0" r="0" b="0"/>
            <wp:wrapSquare wrapText="bothSides"/>
            <wp:docPr id="11" name="Afbeelding 11" descr="Macintosh HD:Users:wax:Desktop:GL-logo-pos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GL-logo-pos-rg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CD5">
        <w:rPr>
          <w:rFonts w:ascii="Arial" w:hAnsi="Arial"/>
          <w:b/>
          <w:noProof/>
          <w:color w:val="F79646" w:themeColor="accent6"/>
          <w:sz w:val="72"/>
          <w:szCs w:val="72"/>
          <w:lang w:eastAsia="nl-B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20FCF" wp14:editId="3DA45B1E">
                <wp:simplePos x="0" y="0"/>
                <wp:positionH relativeFrom="column">
                  <wp:posOffset>-7174230</wp:posOffset>
                </wp:positionH>
                <wp:positionV relativeFrom="paragraph">
                  <wp:posOffset>723265</wp:posOffset>
                </wp:positionV>
                <wp:extent cx="9229725" cy="6985"/>
                <wp:effectExtent l="0" t="0" r="28575" b="31115"/>
                <wp:wrapNone/>
                <wp:docPr id="3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CB89DA" id="Straight Connector 9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4.9pt,56.95pt" to="161.8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sectPr w:rsidR="00BB4D98" w:rsidRPr="00BB4D98" w:rsidSect="008443B5">
      <w:pgSz w:w="16840" w:h="11900" w:orient="landscape"/>
      <w:pgMar w:top="964" w:right="1418" w:bottom="96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0ACC6" w14:textId="77777777" w:rsidR="00BF6901" w:rsidRDefault="00BF6901" w:rsidP="00B60230">
      <w:r>
        <w:separator/>
      </w:r>
    </w:p>
  </w:endnote>
  <w:endnote w:type="continuationSeparator" w:id="0">
    <w:p w14:paraId="50E0FFEF" w14:textId="77777777" w:rsidR="00BF6901" w:rsidRDefault="00BF6901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1270273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FEBF623" w14:textId="74729A30" w:rsidR="007E3F30" w:rsidRPr="00E81490" w:rsidRDefault="007E3F30">
        <w:pPr>
          <w:pStyle w:val="Voettekst"/>
          <w:jc w:val="right"/>
          <w:rPr>
            <w:rFonts w:ascii="Arial" w:hAnsi="Arial" w:cs="Arial"/>
            <w:sz w:val="22"/>
            <w:szCs w:val="22"/>
          </w:rPr>
        </w:pPr>
        <w:r w:rsidRPr="00E81490">
          <w:rPr>
            <w:rFonts w:ascii="Arial" w:hAnsi="Arial" w:cs="Arial"/>
            <w:sz w:val="22"/>
            <w:szCs w:val="22"/>
          </w:rPr>
          <w:fldChar w:fldCharType="begin"/>
        </w:r>
        <w:r w:rsidRPr="00E81490">
          <w:rPr>
            <w:rFonts w:ascii="Arial" w:hAnsi="Arial" w:cs="Arial"/>
            <w:sz w:val="22"/>
            <w:szCs w:val="22"/>
          </w:rPr>
          <w:instrText>PAGE   \* MERGEFORMAT</w:instrText>
        </w:r>
        <w:r w:rsidRPr="00E81490">
          <w:rPr>
            <w:rFonts w:ascii="Arial" w:hAnsi="Arial" w:cs="Arial"/>
            <w:sz w:val="22"/>
            <w:szCs w:val="22"/>
          </w:rPr>
          <w:fldChar w:fldCharType="separate"/>
        </w:r>
        <w:r w:rsidR="00AB10A5" w:rsidRPr="00AB10A5">
          <w:rPr>
            <w:rFonts w:ascii="Arial" w:hAnsi="Arial" w:cs="Arial"/>
            <w:noProof/>
            <w:sz w:val="22"/>
            <w:szCs w:val="22"/>
            <w:lang w:val="nl-NL"/>
          </w:rPr>
          <w:t>5</w:t>
        </w:r>
        <w:r w:rsidRPr="00E8149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007F2C47" w14:textId="1144C15E" w:rsidR="007E3F30" w:rsidRDefault="007E3F30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BFFBB" w14:textId="75231685" w:rsidR="007E3F30" w:rsidRPr="00E81490" w:rsidRDefault="007E3F30">
    <w:pPr>
      <w:pStyle w:val="Voettekst"/>
      <w:jc w:val="right"/>
      <w:rPr>
        <w:rFonts w:ascii="Arial" w:hAnsi="Arial" w:cs="Arial"/>
        <w:sz w:val="22"/>
        <w:szCs w:val="22"/>
      </w:rPr>
    </w:pPr>
  </w:p>
  <w:p w14:paraId="439E4EFF" w14:textId="77777777" w:rsidR="007E3F30" w:rsidRDefault="007E3F30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5EA61" w14:textId="77777777" w:rsidR="007E3F30" w:rsidRDefault="007E3F3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83BDF" w14:textId="77777777" w:rsidR="00BF6901" w:rsidRDefault="00BF6901" w:rsidP="00B60230">
      <w:r>
        <w:separator/>
      </w:r>
    </w:p>
  </w:footnote>
  <w:footnote w:type="continuationSeparator" w:id="0">
    <w:p w14:paraId="3B3383D0" w14:textId="77777777" w:rsidR="00BF6901" w:rsidRDefault="00BF6901" w:rsidP="00B60230">
      <w:r>
        <w:continuationSeparator/>
      </w:r>
    </w:p>
  </w:footnote>
  <w:footnote w:id="1">
    <w:p w14:paraId="2E08CE1A" w14:textId="77777777" w:rsidR="007E3F30" w:rsidRPr="00692790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692790">
        <w:rPr>
          <w:rFonts w:ascii="Calibri" w:hAnsi="Calibri"/>
          <w:bCs/>
          <w:sz w:val="16"/>
          <w:szCs w:val="16"/>
        </w:rPr>
        <w:footnoteRef/>
      </w:r>
      <w:r w:rsidRPr="00692790">
        <w:rPr>
          <w:rFonts w:ascii="Calibri" w:hAnsi="Calibri"/>
          <w:bCs/>
          <w:sz w:val="16"/>
          <w:szCs w:val="16"/>
        </w:rPr>
        <w:t xml:space="preserve"> Het Europese schooljaar loopt vanaf 1 augustus tot en met 30 juni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2">
    <w:p w14:paraId="0DD3BDDC" w14:textId="77777777" w:rsidR="007E3F30" w:rsidRPr="0073043A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3043A">
        <w:rPr>
          <w:rFonts w:ascii="Calibri" w:hAnsi="Calibri"/>
          <w:bCs/>
          <w:sz w:val="16"/>
          <w:szCs w:val="16"/>
        </w:rPr>
        <w:footnoteRef/>
      </w:r>
      <w:r w:rsidRPr="0073043A">
        <w:rPr>
          <w:rFonts w:ascii="Calibri" w:hAnsi="Calibri"/>
          <w:bCs/>
          <w:sz w:val="16"/>
          <w:szCs w:val="16"/>
        </w:rPr>
        <w:t xml:space="preserve"> Nummer verkregen door het Departement Onderwijs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3">
    <w:p w14:paraId="0F274DCF" w14:textId="19B7D01A" w:rsidR="007E3F30" w:rsidRPr="00433658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433658">
        <w:rPr>
          <w:rFonts w:ascii="Calibri" w:hAnsi="Calibri"/>
          <w:bCs/>
          <w:sz w:val="16"/>
          <w:szCs w:val="16"/>
        </w:rPr>
        <w:footnoteRef/>
      </w:r>
      <w:r w:rsidRPr="00433658">
        <w:rPr>
          <w:rFonts w:ascii="Calibri" w:hAnsi="Calibri"/>
          <w:bCs/>
          <w:sz w:val="16"/>
          <w:szCs w:val="16"/>
        </w:rPr>
        <w:t xml:space="preserve"> Enkel witte volle e</w:t>
      </w:r>
      <w:r>
        <w:rPr>
          <w:rFonts w:ascii="Calibri" w:hAnsi="Calibri"/>
          <w:bCs/>
          <w:sz w:val="16"/>
          <w:szCs w:val="16"/>
        </w:rPr>
        <w:t>n halfvolle melk (en de lactose</w:t>
      </w:r>
      <w:r w:rsidRPr="00433658">
        <w:rPr>
          <w:rFonts w:ascii="Calibri" w:hAnsi="Calibri"/>
          <w:bCs/>
          <w:sz w:val="16"/>
          <w:szCs w:val="16"/>
        </w:rPr>
        <w:t>vrije varianten)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4">
    <w:p w14:paraId="71E0AA1B" w14:textId="77777777" w:rsidR="007E3F30" w:rsidRPr="001063C8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ten laatste in de week van 8 oktober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5">
    <w:p w14:paraId="52EAB895" w14:textId="77777777" w:rsidR="007E3F30" w:rsidRPr="001063C8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2de 10 weken periode ten laatste in de week van 8 januari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6">
    <w:p w14:paraId="11B7FFD4" w14:textId="77777777" w:rsidR="007E3F30" w:rsidRPr="00886A56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Incl. de gesubsidieerde periode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7">
    <w:p w14:paraId="5ADE175E" w14:textId="77777777" w:rsidR="007E3F30" w:rsidRPr="00886A56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Enkel leerlingen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8">
    <w:p w14:paraId="15336990" w14:textId="670B17E5" w:rsidR="007E3F30" w:rsidRPr="00761E0B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9">
    <w:p w14:paraId="706568D0" w14:textId="3356CD4E" w:rsidR="007E3F30" w:rsidRPr="00761E0B" w:rsidRDefault="007E3F30" w:rsidP="001164E6">
      <w:pPr>
        <w:pStyle w:val="Voetnoottekst"/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0">
    <w:p w14:paraId="7D72F9E8" w14:textId="77777777" w:rsidR="007E3F30" w:rsidRPr="00956D54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956D54">
        <w:rPr>
          <w:rFonts w:ascii="Calibri" w:hAnsi="Calibri"/>
          <w:bCs/>
          <w:sz w:val="16"/>
          <w:szCs w:val="16"/>
        </w:rPr>
        <w:footnoteRef/>
      </w:r>
      <w:r w:rsidRPr="00956D54">
        <w:rPr>
          <w:rFonts w:ascii="Calibri" w:hAnsi="Calibri"/>
          <w:bCs/>
          <w:sz w:val="16"/>
          <w:szCs w:val="16"/>
        </w:rPr>
        <w:t xml:space="preserve"> Scholen hebben tot drie maanden na afloop van het respectievelijke trimester de tijd om de steunaanvraag in te dienen via het e-loket van het Departement Landbouw en Visserij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1">
    <w:p w14:paraId="6B334467" w14:textId="04C92D35" w:rsidR="007E3F30" w:rsidRPr="00FE7675" w:rsidRDefault="007E3F30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FE7675">
        <w:rPr>
          <w:rFonts w:ascii="Calibri" w:hAnsi="Calibri"/>
          <w:bCs/>
          <w:sz w:val="16"/>
          <w:szCs w:val="16"/>
        </w:rPr>
        <w:footnoteRef/>
      </w:r>
      <w:r w:rsidRPr="00FE7675">
        <w:rPr>
          <w:rFonts w:ascii="Calibri" w:hAnsi="Calibri"/>
          <w:bCs/>
          <w:sz w:val="16"/>
          <w:szCs w:val="16"/>
        </w:rPr>
        <w:t xml:space="preserve"> In geval van een controle van het Departement Landbouw en Visserij moet de school de facturen en betaalbewijzen van de aangeleverde producten kunnen aanleveren</w:t>
      </w:r>
      <w:r>
        <w:rPr>
          <w:rFonts w:ascii="Calibri" w:hAnsi="Calibri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7F343" w14:textId="77777777" w:rsidR="007E3F30" w:rsidRDefault="007E3F30" w:rsidP="008443B5">
    <w:pPr>
      <w:pStyle w:val="Koptekst"/>
      <w:tabs>
        <w:tab w:val="clear" w:pos="4536"/>
        <w:tab w:val="clear" w:pos="9072"/>
        <w:tab w:val="left" w:pos="2445"/>
      </w:tabs>
    </w:pPr>
    <w:r>
      <w:rPr>
        <w:rFonts w:ascii="Arial" w:hAnsi="Arial"/>
        <w:b/>
        <w:noProof/>
        <w:color w:val="F79646" w:themeColor="accent6"/>
        <w:sz w:val="72"/>
        <w:szCs w:val="72"/>
        <w:lang w:eastAsia="nl-BE"/>
      </w:rPr>
      <w:drawing>
        <wp:anchor distT="0" distB="0" distL="114300" distR="114300" simplePos="0" relativeHeight="251658240" behindDoc="0" locked="0" layoutInCell="1" allowOverlap="1" wp14:anchorId="5F6FF3CD" wp14:editId="64E8D8C9">
          <wp:simplePos x="0" y="0"/>
          <wp:positionH relativeFrom="margin">
            <wp:posOffset>-546100</wp:posOffset>
          </wp:positionH>
          <wp:positionV relativeFrom="margin">
            <wp:posOffset>-1468755</wp:posOffset>
          </wp:positionV>
          <wp:extent cx="3916294" cy="1857375"/>
          <wp:effectExtent l="0" t="0" r="0" b="0"/>
          <wp:wrapSquare wrapText="bothSides"/>
          <wp:docPr id="5" name="Afbeelding 2" descr="Macintosh HD:Users:wax:Desktop:Work:VLAM:mascottesPNG:SlurpAndSlice_Lay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x:Desktop:Work:VLAM:mascottesPNG:SlurpAndSlice_Layer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64"/>
                  <a:stretch/>
                </pic:blipFill>
                <pic:spPr bwMode="auto">
                  <a:xfrm>
                    <a:off x="0" y="0"/>
                    <a:ext cx="3916294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FFB34" w14:textId="77777777" w:rsidR="007E3F30" w:rsidRDefault="007E3F30" w:rsidP="008443B5">
    <w:pPr>
      <w:pStyle w:val="Koptekst"/>
      <w:tabs>
        <w:tab w:val="clear" w:pos="4536"/>
        <w:tab w:val="clear" w:pos="9072"/>
        <w:tab w:val="left" w:pos="24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517ED"/>
    <w:multiLevelType w:val="hybridMultilevel"/>
    <w:tmpl w:val="2508E884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C0D11"/>
    <w:multiLevelType w:val="hybridMultilevel"/>
    <w:tmpl w:val="E00CAD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21A83"/>
    <w:multiLevelType w:val="hybridMultilevel"/>
    <w:tmpl w:val="521A2684"/>
    <w:lvl w:ilvl="0" w:tplc="2B804130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AF66BC"/>
    <w:multiLevelType w:val="hybridMultilevel"/>
    <w:tmpl w:val="FF7854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D1ADE"/>
    <w:rsid w:val="001164E6"/>
    <w:rsid w:val="00142CFC"/>
    <w:rsid w:val="001F28FF"/>
    <w:rsid w:val="00346C12"/>
    <w:rsid w:val="003470C5"/>
    <w:rsid w:val="004E3B16"/>
    <w:rsid w:val="0054168D"/>
    <w:rsid w:val="00551CD5"/>
    <w:rsid w:val="00575C1D"/>
    <w:rsid w:val="005C7467"/>
    <w:rsid w:val="0063474F"/>
    <w:rsid w:val="007E3F30"/>
    <w:rsid w:val="008443B5"/>
    <w:rsid w:val="008B7CA4"/>
    <w:rsid w:val="008E4EBE"/>
    <w:rsid w:val="00A73D48"/>
    <w:rsid w:val="00AB10A5"/>
    <w:rsid w:val="00B60230"/>
    <w:rsid w:val="00BB4D98"/>
    <w:rsid w:val="00BE6F32"/>
    <w:rsid w:val="00BF6901"/>
    <w:rsid w:val="00CF65DF"/>
    <w:rsid w:val="00D27271"/>
    <w:rsid w:val="00DB2EC1"/>
    <w:rsid w:val="00DE3586"/>
    <w:rsid w:val="00DF2288"/>
    <w:rsid w:val="00E07D53"/>
    <w:rsid w:val="00E8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B32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1164E6"/>
    <w:pPr>
      <w:keepNext/>
      <w:shd w:val="pct10" w:color="auto" w:fill="FFFFFF"/>
      <w:spacing w:before="120"/>
      <w:jc w:val="center"/>
      <w:outlineLvl w:val="3"/>
    </w:pPr>
    <w:rPr>
      <w:rFonts w:ascii="Papyrus" w:eastAsia="Times New Roman" w:hAnsi="Papyrus" w:cs="Times New Roman"/>
      <w:b/>
      <w:sz w:val="22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rsid w:val="00575C1D"/>
  </w:style>
  <w:style w:type="character" w:styleId="Voetnootmarkering">
    <w:name w:val="footnote reference"/>
    <w:basedOn w:val="Standaardalinea-lettertype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Verwijzingopmerking">
    <w:name w:val="annotation reference"/>
    <w:semiHidden/>
    <w:rsid w:val="001164E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4Char">
    <w:name w:val="Kop 4 Char"/>
    <w:basedOn w:val="Standaardalinea-lettertype"/>
    <w:link w:val="Kop4"/>
    <w:rsid w:val="001164E6"/>
    <w:rPr>
      <w:rFonts w:ascii="Papyrus" w:eastAsia="Times New Roman" w:hAnsi="Papyrus" w:cs="Times New Roman"/>
      <w:b/>
      <w:sz w:val="22"/>
      <w:szCs w:val="20"/>
      <w:shd w:val="pct10" w:color="auto" w:fill="FFFFFF"/>
      <w:lang w:val="nl-NL"/>
    </w:rPr>
  </w:style>
  <w:style w:type="table" w:styleId="Tabelraster">
    <w:name w:val="Table Grid"/>
    <w:basedOn w:val="Standaardtabel"/>
    <w:uiPriority w:val="39"/>
    <w:rsid w:val="001164E6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164E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1164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1164E6"/>
    <w:pPr>
      <w:keepNext/>
      <w:shd w:val="pct10" w:color="auto" w:fill="FFFFFF"/>
      <w:spacing w:before="120"/>
      <w:jc w:val="center"/>
      <w:outlineLvl w:val="3"/>
    </w:pPr>
    <w:rPr>
      <w:rFonts w:ascii="Papyrus" w:eastAsia="Times New Roman" w:hAnsi="Papyrus" w:cs="Times New Roman"/>
      <w:b/>
      <w:sz w:val="22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rsid w:val="00575C1D"/>
  </w:style>
  <w:style w:type="character" w:styleId="Voetnootmarkering">
    <w:name w:val="footnote reference"/>
    <w:basedOn w:val="Standaardalinea-lettertype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Verwijzingopmerking">
    <w:name w:val="annotation reference"/>
    <w:semiHidden/>
    <w:rsid w:val="001164E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4Char">
    <w:name w:val="Kop 4 Char"/>
    <w:basedOn w:val="Standaardalinea-lettertype"/>
    <w:link w:val="Kop4"/>
    <w:rsid w:val="001164E6"/>
    <w:rPr>
      <w:rFonts w:ascii="Papyrus" w:eastAsia="Times New Roman" w:hAnsi="Papyrus" w:cs="Times New Roman"/>
      <w:b/>
      <w:sz w:val="22"/>
      <w:szCs w:val="20"/>
      <w:shd w:val="pct10" w:color="auto" w:fill="FFFFFF"/>
      <w:lang w:val="nl-NL"/>
    </w:rPr>
  </w:style>
  <w:style w:type="table" w:styleId="Tabelraster">
    <w:name w:val="Table Grid"/>
    <w:basedOn w:val="Standaardtabel"/>
    <w:uiPriority w:val="39"/>
    <w:rsid w:val="001164E6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164E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116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onderwijs.vlaanderen.be/nl/schoolvakanties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v.vlaanderen.be/nl/subsidies/scholen/schoolfruit-groenten-en-melk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8791B-4D67-4251-928D-66C55470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1854</Words>
  <Characters>10199</Characters>
  <Application>Microsoft Office Word</Application>
  <DocSecurity>0</DocSecurity>
  <Lines>84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12029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Verbeeren</dc:creator>
  <cp:lastModifiedBy>Koen Hendrikx</cp:lastModifiedBy>
  <cp:revision>2</cp:revision>
  <cp:lastPrinted>2017-08-07T15:22:00Z</cp:lastPrinted>
  <dcterms:created xsi:type="dcterms:W3CDTF">2018-07-09T13:21:00Z</dcterms:created>
  <dcterms:modified xsi:type="dcterms:W3CDTF">2018-07-09T13:21:00Z</dcterms:modified>
</cp:coreProperties>
</file>